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926944" w:rsidTr="00926944">
        <w:tc>
          <w:tcPr>
            <w:tcW w:w="4785" w:type="dxa"/>
          </w:tcPr>
          <w:p w:rsidR="00926944" w:rsidRDefault="00926944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86" w:type="dxa"/>
          </w:tcPr>
          <w:p w:rsidR="00926944" w:rsidRPr="00C03601" w:rsidRDefault="00926944" w:rsidP="009269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3601">
              <w:rPr>
                <w:rFonts w:ascii="Times New Roman" w:hAnsi="Times New Roman" w:cs="Times New Roman"/>
                <w:sz w:val="28"/>
                <w:szCs w:val="28"/>
              </w:rPr>
              <w:t xml:space="preserve">  «Утверждаю»                    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                        </w:t>
            </w:r>
          </w:p>
          <w:p w:rsidR="00926944" w:rsidRDefault="00926944" w:rsidP="009269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3601">
              <w:rPr>
                <w:rFonts w:ascii="Times New Roman" w:hAnsi="Times New Roman" w:cs="Times New Roman"/>
                <w:sz w:val="28"/>
                <w:szCs w:val="28"/>
              </w:rPr>
              <w:t>Заместитель руководителя</w:t>
            </w:r>
          </w:p>
          <w:p w:rsidR="00926944" w:rsidRDefault="00926944" w:rsidP="009269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3601">
              <w:rPr>
                <w:rFonts w:ascii="Times New Roman" w:hAnsi="Times New Roman" w:cs="Times New Roman"/>
                <w:sz w:val="28"/>
                <w:szCs w:val="28"/>
              </w:rPr>
              <w:t>исполнительного комитета-</w:t>
            </w:r>
          </w:p>
          <w:p w:rsidR="00926944" w:rsidRDefault="00926944" w:rsidP="009269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МКУ «Управление образования </w:t>
            </w:r>
            <w:r w:rsidRPr="00C03601">
              <w:rPr>
                <w:rFonts w:ascii="Times New Roman" w:hAnsi="Times New Roman" w:cs="Times New Roman"/>
                <w:sz w:val="28"/>
                <w:szCs w:val="28"/>
              </w:rPr>
              <w:t>Бу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инского муниципального района»</w:t>
            </w:r>
          </w:p>
          <w:p w:rsidR="00926944" w:rsidRDefault="00926944" w:rsidP="0092694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6944" w:rsidRDefault="00926944" w:rsidP="0092694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03601">
              <w:rPr>
                <w:rFonts w:ascii="Times New Roman" w:hAnsi="Times New Roman" w:cs="Times New Roman"/>
                <w:sz w:val="28"/>
                <w:szCs w:val="28"/>
              </w:rPr>
              <w:t xml:space="preserve">______________ И.Ф. </w:t>
            </w:r>
            <w:proofErr w:type="spellStart"/>
            <w:r w:rsidRPr="00C03601">
              <w:rPr>
                <w:rFonts w:ascii="Times New Roman" w:hAnsi="Times New Roman" w:cs="Times New Roman"/>
                <w:sz w:val="28"/>
                <w:szCs w:val="28"/>
              </w:rPr>
              <w:t>Ханбиков</w:t>
            </w:r>
            <w:proofErr w:type="spellEnd"/>
          </w:p>
        </w:tc>
      </w:tr>
    </w:tbl>
    <w:p w:rsidR="00C03601" w:rsidRPr="00926944" w:rsidRDefault="00C03601" w:rsidP="0092694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03601"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="00926944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Pr="00C03601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C03601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926944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C03601"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="00926944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Pr="00C0360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</w:t>
      </w:r>
      <w:r w:rsidR="00926944"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C03601" w:rsidRPr="00C03601" w:rsidRDefault="00C03601" w:rsidP="009269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C0360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План</w:t>
      </w:r>
    </w:p>
    <w:p w:rsidR="00C03601" w:rsidRPr="00C03601" w:rsidRDefault="00C03601" w:rsidP="00C64C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036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работы по организации воспитательной деятельности </w:t>
      </w:r>
    </w:p>
    <w:p w:rsidR="00C03601" w:rsidRPr="00C03601" w:rsidRDefault="00C03601" w:rsidP="00C64C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036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201</w:t>
      </w:r>
      <w:bookmarkStart w:id="0" w:name="_GoBack"/>
      <w:bookmarkEnd w:id="0"/>
      <w:r w:rsidR="00A36F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  <w:r w:rsidRPr="00C036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-201</w:t>
      </w:r>
      <w:r w:rsidR="00A36F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Pr="00C036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C64C63" w:rsidRPr="00C64C63" w:rsidRDefault="00C64C63" w:rsidP="00C64C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4678"/>
        <w:gridCol w:w="1843"/>
        <w:gridCol w:w="2410"/>
      </w:tblGrid>
      <w:tr w:rsidR="00DB367C" w:rsidRPr="00C64C63" w:rsidTr="00DB367C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 w:type="page"/>
            </w: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678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Планируемые мероприятия</w:t>
            </w:r>
          </w:p>
        </w:tc>
        <w:tc>
          <w:tcPr>
            <w:tcW w:w="1843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Сроки </w:t>
            </w:r>
          </w:p>
        </w:tc>
        <w:tc>
          <w:tcPr>
            <w:tcW w:w="2410" w:type="dxa"/>
          </w:tcPr>
          <w:p w:rsidR="00DB367C" w:rsidRPr="00A862BE" w:rsidRDefault="00DB367C" w:rsidP="00203EF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DB367C" w:rsidRPr="00C64C63" w:rsidTr="00DB367C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8931" w:type="dxa"/>
            <w:gridSpan w:val="3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Аналитическая деятельность</w:t>
            </w:r>
          </w:p>
        </w:tc>
      </w:tr>
      <w:tr w:rsidR="00DB367C" w:rsidRPr="00C64C63" w:rsidTr="00DB367C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8" w:type="dxa"/>
          </w:tcPr>
          <w:p w:rsidR="00BC2D05" w:rsidRPr="00A862BE" w:rsidRDefault="00DB367C" w:rsidP="00203EF3">
            <w:pPr>
              <w:pStyle w:val="3"/>
              <w:shd w:val="clear" w:color="auto" w:fill="auto"/>
              <w:spacing w:line="322" w:lineRule="exact"/>
              <w:jc w:val="both"/>
              <w:rPr>
                <w:sz w:val="28"/>
                <w:szCs w:val="28"/>
              </w:rPr>
            </w:pPr>
            <w:r w:rsidRPr="00A862BE">
              <w:rPr>
                <w:sz w:val="28"/>
                <w:szCs w:val="28"/>
              </w:rPr>
              <w:t xml:space="preserve">Анализ воспитательной работы УО и ОУ, ЦВР, ДШИ, ППМС. Составление плана работы МКУ «Управление образования Буинского муниципального района» на </w:t>
            </w:r>
            <w:r w:rsidR="005B29C3">
              <w:rPr>
                <w:sz w:val="28"/>
                <w:szCs w:val="28"/>
              </w:rPr>
              <w:t>новый учебный го</w:t>
            </w:r>
            <w:r w:rsidR="00BC2D05">
              <w:rPr>
                <w:sz w:val="28"/>
                <w:szCs w:val="28"/>
              </w:rPr>
              <w:t>д</w:t>
            </w:r>
          </w:p>
        </w:tc>
        <w:tc>
          <w:tcPr>
            <w:tcW w:w="1843" w:type="dxa"/>
          </w:tcPr>
          <w:p w:rsidR="00BC2D05" w:rsidRDefault="00BC2D05" w:rsidP="008B63AC">
            <w:pPr>
              <w:pStyle w:val="3"/>
              <w:shd w:val="clear" w:color="auto" w:fill="auto"/>
              <w:spacing w:line="220" w:lineRule="exact"/>
              <w:ind w:left="300"/>
              <w:jc w:val="both"/>
              <w:rPr>
                <w:sz w:val="28"/>
                <w:szCs w:val="28"/>
              </w:rPr>
            </w:pPr>
          </w:p>
          <w:p w:rsidR="00DB367C" w:rsidRPr="00A862BE" w:rsidRDefault="00DB367C" w:rsidP="008B63AC">
            <w:pPr>
              <w:pStyle w:val="3"/>
              <w:shd w:val="clear" w:color="auto" w:fill="auto"/>
              <w:spacing w:line="220" w:lineRule="exact"/>
              <w:ind w:left="30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Pr="00A862BE">
              <w:rPr>
                <w:sz w:val="28"/>
                <w:szCs w:val="28"/>
              </w:rPr>
              <w:t>юнь</w:t>
            </w:r>
          </w:p>
          <w:p w:rsidR="00DB367C" w:rsidRDefault="00DB367C" w:rsidP="008B63AC">
            <w:pPr>
              <w:pStyle w:val="3"/>
              <w:shd w:val="clear" w:color="auto" w:fill="auto"/>
              <w:spacing w:line="220" w:lineRule="exact"/>
              <w:ind w:left="30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  <w:r w:rsidRPr="00A862BE">
              <w:rPr>
                <w:sz w:val="28"/>
                <w:szCs w:val="28"/>
              </w:rPr>
              <w:t>вгуст</w:t>
            </w:r>
          </w:p>
          <w:p w:rsidR="000D1252" w:rsidRDefault="000D1252" w:rsidP="008B63AC">
            <w:pPr>
              <w:pStyle w:val="3"/>
              <w:shd w:val="clear" w:color="auto" w:fill="auto"/>
              <w:spacing w:line="220" w:lineRule="exact"/>
              <w:ind w:left="300"/>
              <w:jc w:val="both"/>
              <w:rPr>
                <w:sz w:val="28"/>
                <w:szCs w:val="28"/>
              </w:rPr>
            </w:pPr>
          </w:p>
          <w:p w:rsidR="000D1252" w:rsidRDefault="000D1252" w:rsidP="008B63AC">
            <w:pPr>
              <w:pStyle w:val="3"/>
              <w:shd w:val="clear" w:color="auto" w:fill="auto"/>
              <w:spacing w:line="220" w:lineRule="exact"/>
              <w:ind w:left="300"/>
              <w:jc w:val="both"/>
              <w:rPr>
                <w:sz w:val="28"/>
                <w:szCs w:val="28"/>
              </w:rPr>
            </w:pPr>
          </w:p>
          <w:p w:rsidR="000D1252" w:rsidRDefault="000D1252" w:rsidP="008B63AC">
            <w:pPr>
              <w:pStyle w:val="3"/>
              <w:shd w:val="clear" w:color="auto" w:fill="auto"/>
              <w:spacing w:line="220" w:lineRule="exact"/>
              <w:ind w:left="300"/>
              <w:jc w:val="both"/>
              <w:rPr>
                <w:sz w:val="28"/>
                <w:szCs w:val="28"/>
              </w:rPr>
            </w:pPr>
          </w:p>
          <w:p w:rsidR="000D1252" w:rsidRPr="00A862BE" w:rsidRDefault="000D1252" w:rsidP="00AE6D55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410" w:type="dxa"/>
          </w:tcPr>
          <w:p w:rsidR="00BC2D05" w:rsidRDefault="00BC2D05" w:rsidP="00C64C6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  <w:p w:rsidR="00DB367C" w:rsidRPr="00A862BE" w:rsidRDefault="00DB367C" w:rsidP="00C64C6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DB367C" w:rsidRDefault="00AE6D55" w:rsidP="00C64C6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>
              <w:rPr>
                <w:rStyle w:val="1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sz w:val="28"/>
                <w:szCs w:val="28"/>
              </w:rPr>
              <w:t xml:space="preserve"> Р.П. </w:t>
            </w:r>
          </w:p>
          <w:p w:rsidR="000D1252" w:rsidRDefault="000D1252" w:rsidP="00C64C6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  <w:p w:rsidR="000D1252" w:rsidRDefault="000D1252" w:rsidP="00C64C6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  <w:p w:rsidR="000D1252" w:rsidRDefault="000D1252" w:rsidP="00C64C6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  <w:p w:rsidR="000D1252" w:rsidRDefault="000D1252" w:rsidP="00C64C6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 xml:space="preserve">Македонская Н.А. </w:t>
            </w:r>
            <w:proofErr w:type="spellStart"/>
            <w:r>
              <w:rPr>
                <w:rStyle w:val="1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sz w:val="28"/>
                <w:szCs w:val="28"/>
              </w:rPr>
              <w:t xml:space="preserve"> Р.П. </w:t>
            </w:r>
          </w:p>
          <w:p w:rsidR="000D1252" w:rsidRPr="00A862BE" w:rsidRDefault="000D1252" w:rsidP="00C64C63">
            <w:pPr>
              <w:pStyle w:val="3"/>
              <w:shd w:val="clear" w:color="auto" w:fill="auto"/>
              <w:spacing w:line="220" w:lineRule="exact"/>
              <w:rPr>
                <w:sz w:val="28"/>
                <w:szCs w:val="28"/>
              </w:rPr>
            </w:pPr>
          </w:p>
        </w:tc>
      </w:tr>
      <w:tr w:rsidR="00DB367C" w:rsidRPr="00C64C63" w:rsidTr="00DB367C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78" w:type="dxa"/>
          </w:tcPr>
          <w:p w:rsidR="00DB367C" w:rsidRPr="00A862BE" w:rsidRDefault="00DB367C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Мониторинг кадровых ре</w:t>
            </w:r>
            <w:r w:rsidR="005B29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сурсов по воспитательной работе</w:t>
            </w:r>
          </w:p>
        </w:tc>
        <w:tc>
          <w:tcPr>
            <w:tcW w:w="1843" w:type="dxa"/>
          </w:tcPr>
          <w:p w:rsidR="00BC2D05" w:rsidRDefault="00BC2D05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</w:p>
          <w:p w:rsidR="00DB367C" w:rsidRPr="00A862BE" w:rsidRDefault="00DB367C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A862BE">
              <w:rPr>
                <w:sz w:val="28"/>
                <w:szCs w:val="28"/>
              </w:rPr>
              <w:t>ентябрь</w:t>
            </w:r>
          </w:p>
        </w:tc>
        <w:tc>
          <w:tcPr>
            <w:tcW w:w="2410" w:type="dxa"/>
          </w:tcPr>
          <w:p w:rsidR="00BC2D05" w:rsidRDefault="00BC2D05" w:rsidP="00482C54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  <w:p w:rsidR="00DB367C" w:rsidRDefault="00DB367C" w:rsidP="00482C54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0D1252" w:rsidRDefault="000D1252" w:rsidP="00482C54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 w:rsidRPr="000D1252">
              <w:rPr>
                <w:rStyle w:val="1"/>
                <w:sz w:val="28"/>
                <w:szCs w:val="28"/>
              </w:rPr>
              <w:t>Ярхунова</w:t>
            </w:r>
            <w:proofErr w:type="spellEnd"/>
            <w:r w:rsidRPr="000D1252">
              <w:rPr>
                <w:rStyle w:val="1"/>
                <w:sz w:val="28"/>
                <w:szCs w:val="28"/>
              </w:rPr>
              <w:t xml:space="preserve"> Р.П.</w:t>
            </w:r>
          </w:p>
          <w:p w:rsidR="00DB367C" w:rsidRPr="00A862BE" w:rsidRDefault="000D1252" w:rsidP="00203EF3">
            <w:pPr>
              <w:pStyle w:val="3"/>
              <w:shd w:val="clear" w:color="auto" w:fill="auto"/>
              <w:spacing w:line="220" w:lineRule="exact"/>
              <w:rPr>
                <w:sz w:val="28"/>
                <w:szCs w:val="28"/>
                <w:lang w:eastAsia="ru-RU"/>
              </w:rPr>
            </w:pPr>
            <w:r>
              <w:rPr>
                <w:rStyle w:val="1"/>
                <w:sz w:val="28"/>
                <w:szCs w:val="28"/>
              </w:rPr>
              <w:t>Сафин Э.Н. Каримова А.К.</w:t>
            </w:r>
            <w:r>
              <w:rPr>
                <w:rStyle w:val="1"/>
                <w:rFonts w:eastAsiaTheme="minorHAnsi"/>
                <w:sz w:val="28"/>
                <w:szCs w:val="28"/>
              </w:rPr>
              <w:t xml:space="preserve"> </w:t>
            </w:r>
          </w:p>
        </w:tc>
      </w:tr>
      <w:tr w:rsidR="00DB367C" w:rsidRPr="00C64C63" w:rsidTr="00DB367C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78" w:type="dxa"/>
          </w:tcPr>
          <w:p w:rsidR="00DB367C" w:rsidRPr="00DB367C" w:rsidRDefault="00DB367C" w:rsidP="005B29C3">
            <w:pPr>
              <w:pStyle w:val="3"/>
              <w:shd w:val="clear" w:color="auto" w:fill="auto"/>
              <w:spacing w:line="220" w:lineRule="exact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Style w:val="1"/>
                <w:sz w:val="28"/>
                <w:szCs w:val="28"/>
              </w:rPr>
              <w:t>Барс-отчет по итогам 201</w:t>
            </w:r>
            <w:r w:rsidR="005B29C3">
              <w:rPr>
                <w:rStyle w:val="1"/>
                <w:sz w:val="28"/>
                <w:szCs w:val="28"/>
              </w:rPr>
              <w:t>7</w:t>
            </w:r>
            <w:r w:rsidR="000D1252">
              <w:rPr>
                <w:rStyle w:val="1"/>
                <w:sz w:val="28"/>
                <w:szCs w:val="28"/>
              </w:rPr>
              <w:t>-201</w:t>
            </w:r>
            <w:r w:rsidR="005B29C3">
              <w:rPr>
                <w:rStyle w:val="1"/>
                <w:sz w:val="28"/>
                <w:szCs w:val="28"/>
              </w:rPr>
              <w:t>8 учебного года</w:t>
            </w:r>
          </w:p>
        </w:tc>
        <w:tc>
          <w:tcPr>
            <w:tcW w:w="1843" w:type="dxa"/>
          </w:tcPr>
          <w:p w:rsidR="00BC2D05" w:rsidRDefault="00BC2D05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</w:p>
          <w:p w:rsidR="00DB367C" w:rsidRPr="00A862BE" w:rsidRDefault="00DB367C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A862BE">
              <w:rPr>
                <w:sz w:val="28"/>
                <w:szCs w:val="28"/>
              </w:rPr>
              <w:t>ентябрь</w:t>
            </w:r>
          </w:p>
        </w:tc>
        <w:tc>
          <w:tcPr>
            <w:tcW w:w="2410" w:type="dxa"/>
          </w:tcPr>
          <w:p w:rsidR="00DB367C" w:rsidRDefault="000D1252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Македонская Н.А.</w:t>
            </w:r>
          </w:p>
          <w:p w:rsidR="000D1252" w:rsidRDefault="000D1252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 </w:t>
            </w:r>
          </w:p>
          <w:p w:rsidR="005B29C3" w:rsidRDefault="005B29C3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Егорова Т.И.</w:t>
            </w:r>
          </w:p>
          <w:p w:rsidR="00637DF9" w:rsidRPr="00A862BE" w:rsidRDefault="00637DF9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</w:tc>
      </w:tr>
      <w:tr w:rsidR="00DB367C" w:rsidRPr="00C64C63" w:rsidTr="00DB367C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78" w:type="dxa"/>
          </w:tcPr>
          <w:p w:rsidR="00DB367C" w:rsidRPr="00A862BE" w:rsidRDefault="00DB367C" w:rsidP="00691DB7">
            <w:pPr>
              <w:pStyle w:val="3"/>
              <w:shd w:val="clear" w:color="auto" w:fill="auto"/>
              <w:spacing w:line="317" w:lineRule="exact"/>
              <w:jc w:val="both"/>
              <w:rPr>
                <w:sz w:val="28"/>
                <w:szCs w:val="28"/>
              </w:rPr>
            </w:pPr>
            <w:r w:rsidRPr="00A862BE">
              <w:rPr>
                <w:sz w:val="28"/>
                <w:szCs w:val="28"/>
              </w:rPr>
              <w:t>Мониторинг дополнительного образо</w:t>
            </w:r>
            <w:r w:rsidR="005E6230">
              <w:rPr>
                <w:sz w:val="28"/>
                <w:szCs w:val="28"/>
              </w:rPr>
              <w:t>вания и внутренней деятельности:</w:t>
            </w:r>
            <w:r w:rsidRPr="00A862BE">
              <w:rPr>
                <w:sz w:val="28"/>
                <w:szCs w:val="28"/>
              </w:rPr>
              <w:t xml:space="preserve"> ЦВ</w:t>
            </w:r>
            <w:r w:rsidR="00A02B8E">
              <w:rPr>
                <w:sz w:val="28"/>
                <w:szCs w:val="28"/>
              </w:rPr>
              <w:t>Р</w:t>
            </w:r>
            <w:r w:rsidR="005B29C3">
              <w:rPr>
                <w:sz w:val="28"/>
                <w:szCs w:val="28"/>
              </w:rPr>
              <w:t>, ДШИ, ОУ, ППМС</w:t>
            </w:r>
          </w:p>
        </w:tc>
        <w:tc>
          <w:tcPr>
            <w:tcW w:w="1843" w:type="dxa"/>
          </w:tcPr>
          <w:p w:rsidR="00BC2D05" w:rsidRDefault="00BC2D05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</w:p>
          <w:p w:rsidR="00DB367C" w:rsidRPr="00A862BE" w:rsidRDefault="00DB367C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A862BE">
              <w:rPr>
                <w:sz w:val="28"/>
                <w:szCs w:val="28"/>
              </w:rPr>
              <w:t>ентябрь</w:t>
            </w:r>
          </w:p>
        </w:tc>
        <w:tc>
          <w:tcPr>
            <w:tcW w:w="2410" w:type="dxa"/>
          </w:tcPr>
          <w:p w:rsidR="00BC2D05" w:rsidRDefault="00637DF9" w:rsidP="00482C5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DB367C" w:rsidRPr="00A862BE" w:rsidRDefault="00637DF9" w:rsidP="00482C5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 </w:t>
            </w:r>
          </w:p>
        </w:tc>
      </w:tr>
      <w:tr w:rsidR="00DB367C" w:rsidRPr="00C64C63" w:rsidTr="00DB367C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678" w:type="dxa"/>
          </w:tcPr>
          <w:p w:rsidR="00DB367C" w:rsidRPr="00A862BE" w:rsidRDefault="00DB367C" w:rsidP="00691DB7">
            <w:pPr>
              <w:pStyle w:val="3"/>
              <w:shd w:val="clear" w:color="auto" w:fill="auto"/>
              <w:spacing w:line="317" w:lineRule="exact"/>
              <w:jc w:val="both"/>
              <w:rPr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Мониторинг работы общеобразовательных учреждений по профилактике негативных явлений среди учащихся</w:t>
            </w:r>
          </w:p>
        </w:tc>
        <w:tc>
          <w:tcPr>
            <w:tcW w:w="1843" w:type="dxa"/>
          </w:tcPr>
          <w:p w:rsidR="00DB367C" w:rsidRPr="00A862BE" w:rsidRDefault="00DB367C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A862BE">
              <w:rPr>
                <w:sz w:val="28"/>
                <w:szCs w:val="28"/>
              </w:rPr>
              <w:t>ентябрь</w:t>
            </w:r>
          </w:p>
        </w:tc>
        <w:tc>
          <w:tcPr>
            <w:tcW w:w="2410" w:type="dxa"/>
          </w:tcPr>
          <w:p w:rsidR="00DB367C" w:rsidRPr="00A862BE" w:rsidRDefault="00DB367C" w:rsidP="00482C54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DB367C" w:rsidRPr="00A862BE" w:rsidRDefault="00BD75F1" w:rsidP="00482C5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 xml:space="preserve"> </w:t>
            </w: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 </w:t>
            </w:r>
          </w:p>
        </w:tc>
      </w:tr>
      <w:tr w:rsidR="00DB367C" w:rsidRPr="00C64C63" w:rsidTr="00DB367C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678" w:type="dxa"/>
          </w:tcPr>
          <w:p w:rsidR="00DB367C" w:rsidRPr="00A862BE" w:rsidRDefault="00DB367C" w:rsidP="00691DB7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 w:rsidRPr="00A862BE"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  <w:t>Мониторинг персональной занятости учащихся  ОУ «группы риска» в летний период, по программе «Подросток»</w:t>
            </w:r>
          </w:p>
        </w:tc>
        <w:tc>
          <w:tcPr>
            <w:tcW w:w="1843" w:type="dxa"/>
          </w:tcPr>
          <w:p w:rsidR="00DB367C" w:rsidRPr="00A862BE" w:rsidRDefault="00DB367C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A862BE">
              <w:rPr>
                <w:sz w:val="28"/>
                <w:szCs w:val="28"/>
              </w:rPr>
              <w:t>ентябрь</w:t>
            </w:r>
          </w:p>
        </w:tc>
        <w:tc>
          <w:tcPr>
            <w:tcW w:w="2410" w:type="dxa"/>
          </w:tcPr>
          <w:p w:rsidR="00DB367C" w:rsidRPr="00A862BE" w:rsidRDefault="00DB367C" w:rsidP="00482C54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</w:tc>
      </w:tr>
      <w:tr w:rsidR="00DB367C" w:rsidRPr="00C64C63" w:rsidTr="00DB367C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678" w:type="dxa"/>
          </w:tcPr>
          <w:p w:rsidR="00BC2D05" w:rsidRPr="00A862BE" w:rsidRDefault="00DB367C" w:rsidP="00203EF3">
            <w:pPr>
              <w:pStyle w:val="3"/>
              <w:shd w:val="clear" w:color="auto" w:fill="auto"/>
              <w:spacing w:line="317" w:lineRule="exact"/>
              <w:jc w:val="both"/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  <w:t>Мониторинг социальных паспортов школ: многодетные, инва</w:t>
            </w:r>
            <w:r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  <w:t xml:space="preserve">лиды, сироты, малообеспеченные, </w:t>
            </w:r>
            <w:proofErr w:type="spellStart"/>
            <w:r w:rsidR="005B29C3"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  <w:t>внутришкольный</w:t>
            </w:r>
            <w:proofErr w:type="spellEnd"/>
            <w:r w:rsidR="005B29C3"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  <w:t xml:space="preserve"> учет</w:t>
            </w:r>
          </w:p>
        </w:tc>
        <w:tc>
          <w:tcPr>
            <w:tcW w:w="1843" w:type="dxa"/>
          </w:tcPr>
          <w:p w:rsidR="00DB367C" w:rsidRPr="00A862BE" w:rsidRDefault="00DB367C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A862BE">
              <w:rPr>
                <w:sz w:val="28"/>
                <w:szCs w:val="28"/>
              </w:rPr>
              <w:t>ентябрь</w:t>
            </w:r>
          </w:p>
        </w:tc>
        <w:tc>
          <w:tcPr>
            <w:tcW w:w="2410" w:type="dxa"/>
          </w:tcPr>
          <w:p w:rsidR="00DB367C" w:rsidRPr="00A862BE" w:rsidRDefault="00BD75F1" w:rsidP="00E53AEE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 xml:space="preserve"> </w:t>
            </w:r>
            <w:proofErr w:type="spellStart"/>
            <w:r>
              <w:rPr>
                <w:rStyle w:val="1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sz w:val="28"/>
                <w:szCs w:val="28"/>
              </w:rPr>
              <w:t xml:space="preserve"> Р.П. </w:t>
            </w:r>
          </w:p>
        </w:tc>
      </w:tr>
      <w:tr w:rsidR="008111EA" w:rsidRPr="00C64C63" w:rsidTr="00DB367C">
        <w:tc>
          <w:tcPr>
            <w:tcW w:w="675" w:type="dxa"/>
          </w:tcPr>
          <w:p w:rsidR="008111EA" w:rsidRPr="00A862BE" w:rsidRDefault="008111EA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8</w:t>
            </w:r>
          </w:p>
        </w:tc>
        <w:tc>
          <w:tcPr>
            <w:tcW w:w="4678" w:type="dxa"/>
          </w:tcPr>
          <w:p w:rsidR="008111EA" w:rsidRPr="00A862BE" w:rsidRDefault="008111EA" w:rsidP="00857D65">
            <w:pPr>
              <w:pStyle w:val="3"/>
              <w:shd w:val="clear" w:color="auto" w:fill="auto"/>
              <w:spacing w:line="317" w:lineRule="exact"/>
              <w:jc w:val="both"/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  <w:t>Мониторинг организации внеурочной деятельности</w:t>
            </w:r>
            <w:r w:rsidR="00857D65"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  <w:t>,  горячего питания школьников</w:t>
            </w:r>
          </w:p>
        </w:tc>
        <w:tc>
          <w:tcPr>
            <w:tcW w:w="1843" w:type="dxa"/>
          </w:tcPr>
          <w:p w:rsidR="008111EA" w:rsidRDefault="00857D65" w:rsidP="008B63AC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учебного года </w:t>
            </w:r>
          </w:p>
        </w:tc>
        <w:tc>
          <w:tcPr>
            <w:tcW w:w="2410" w:type="dxa"/>
          </w:tcPr>
          <w:p w:rsidR="00857D65" w:rsidRPr="00A862BE" w:rsidRDefault="00857D65" w:rsidP="00857D65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8111EA" w:rsidRDefault="00857D65" w:rsidP="00857D65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 xml:space="preserve"> </w:t>
            </w: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</w:tc>
      </w:tr>
      <w:tr w:rsidR="00857D65" w:rsidRPr="00C64C63" w:rsidTr="00DB367C">
        <w:tc>
          <w:tcPr>
            <w:tcW w:w="675" w:type="dxa"/>
          </w:tcPr>
          <w:p w:rsidR="00857D65" w:rsidRDefault="00857D65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678" w:type="dxa"/>
          </w:tcPr>
          <w:p w:rsidR="00857D65" w:rsidRDefault="00857D65" w:rsidP="008111EA">
            <w:pPr>
              <w:pStyle w:val="3"/>
              <w:shd w:val="clear" w:color="auto" w:fill="auto"/>
              <w:spacing w:line="317" w:lineRule="exact"/>
              <w:jc w:val="both"/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Theme="minorHAnsi"/>
                <w:color w:val="000000"/>
                <w:sz w:val="28"/>
                <w:szCs w:val="28"/>
                <w:shd w:val="clear" w:color="auto" w:fill="FFFFFF"/>
              </w:rPr>
              <w:t>Изучение состояния воспитательной деятельности в рамках комплексного изучения образовательной деятельности ОУ</w:t>
            </w:r>
          </w:p>
        </w:tc>
        <w:tc>
          <w:tcPr>
            <w:tcW w:w="1843" w:type="dxa"/>
          </w:tcPr>
          <w:p w:rsidR="00857D65" w:rsidRDefault="00992546" w:rsidP="00992546">
            <w:pPr>
              <w:pStyle w:val="3"/>
              <w:shd w:val="clear" w:color="auto" w:fill="auto"/>
              <w:spacing w:line="2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графику</w:t>
            </w:r>
          </w:p>
        </w:tc>
        <w:tc>
          <w:tcPr>
            <w:tcW w:w="2410" w:type="dxa"/>
          </w:tcPr>
          <w:p w:rsidR="00857D65" w:rsidRPr="00A862BE" w:rsidRDefault="00857D65" w:rsidP="00857D65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857D65" w:rsidRPr="00A862BE" w:rsidRDefault="00857D65" w:rsidP="00857D65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 xml:space="preserve"> </w:t>
            </w: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</w:tc>
      </w:tr>
      <w:tr w:rsidR="00DB367C" w:rsidRPr="00C64C63" w:rsidTr="00DB367C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II</w:t>
            </w:r>
          </w:p>
        </w:tc>
        <w:tc>
          <w:tcPr>
            <w:tcW w:w="8931" w:type="dxa"/>
            <w:gridSpan w:val="3"/>
          </w:tcPr>
          <w:p w:rsidR="00DB367C" w:rsidRPr="00A862BE" w:rsidRDefault="00DB367C" w:rsidP="008B63AC">
            <w:pPr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Организационно-педагогическая деятельность</w:t>
            </w:r>
          </w:p>
        </w:tc>
      </w:tr>
      <w:tr w:rsidR="00DB367C" w:rsidRPr="00C64C63" w:rsidTr="00DB367C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8" w:type="dxa"/>
          </w:tcPr>
          <w:p w:rsidR="00DB367C" w:rsidRPr="00A862BE" w:rsidRDefault="00BD75F1" w:rsidP="00E53AEE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Организация</w:t>
            </w:r>
            <w:r w:rsidR="00E66C63">
              <w:rPr>
                <w:rStyle w:val="1"/>
                <w:sz w:val="28"/>
                <w:szCs w:val="28"/>
              </w:rPr>
              <w:t xml:space="preserve"> работы</w:t>
            </w:r>
            <w:r>
              <w:rPr>
                <w:rStyle w:val="1"/>
                <w:sz w:val="28"/>
                <w:szCs w:val="28"/>
              </w:rPr>
              <w:t xml:space="preserve"> детского движения в ОУ</w:t>
            </w:r>
            <w:r w:rsidR="00A36FE6">
              <w:rPr>
                <w:rStyle w:val="1"/>
                <w:sz w:val="28"/>
                <w:szCs w:val="28"/>
              </w:rPr>
              <w:t xml:space="preserve"> (по отдельному плану)</w:t>
            </w:r>
          </w:p>
        </w:tc>
        <w:tc>
          <w:tcPr>
            <w:tcW w:w="1843" w:type="dxa"/>
          </w:tcPr>
          <w:p w:rsidR="00DB367C" w:rsidRPr="00A862BE" w:rsidRDefault="00DB367C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ентябрь</w:t>
            </w:r>
          </w:p>
        </w:tc>
        <w:tc>
          <w:tcPr>
            <w:tcW w:w="2410" w:type="dxa"/>
          </w:tcPr>
          <w:p w:rsidR="00DB367C" w:rsidRDefault="00BD75F1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  <w:p w:rsidR="00BD75F1" w:rsidRDefault="00BD75F1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Педагоги-организаторы, </w:t>
            </w:r>
          </w:p>
          <w:p w:rsidR="00BD75F1" w:rsidRPr="00A862BE" w:rsidRDefault="00BD75F1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 ОУ</w:t>
            </w:r>
          </w:p>
        </w:tc>
      </w:tr>
      <w:tr w:rsidR="00BD75F1" w:rsidRPr="00C64C63" w:rsidTr="00DB367C">
        <w:tc>
          <w:tcPr>
            <w:tcW w:w="675" w:type="dxa"/>
          </w:tcPr>
          <w:p w:rsidR="00BD75F1" w:rsidRPr="00A862BE" w:rsidRDefault="00BD75F1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78" w:type="dxa"/>
          </w:tcPr>
          <w:p w:rsidR="00BD75F1" w:rsidRPr="00A862BE" w:rsidRDefault="00BD75F1" w:rsidP="004D522F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Организация </w:t>
            </w:r>
            <w:r>
              <w:rPr>
                <w:rStyle w:val="1"/>
                <w:sz w:val="28"/>
                <w:szCs w:val="28"/>
              </w:rPr>
              <w:t>работы школьных кружков в рамках внеурочной деятельности и дополнительного образования</w:t>
            </w:r>
            <w:r w:rsidR="004D522F">
              <w:rPr>
                <w:rStyle w:val="1"/>
                <w:sz w:val="28"/>
                <w:szCs w:val="28"/>
              </w:rPr>
              <w:t>,</w:t>
            </w:r>
            <w:r>
              <w:rPr>
                <w:rStyle w:val="1"/>
                <w:sz w:val="28"/>
                <w:szCs w:val="28"/>
              </w:rPr>
              <w:t xml:space="preserve"> спортивных секций </w:t>
            </w:r>
          </w:p>
        </w:tc>
        <w:tc>
          <w:tcPr>
            <w:tcW w:w="1843" w:type="dxa"/>
          </w:tcPr>
          <w:p w:rsidR="00BD75F1" w:rsidRDefault="00BD75F1">
            <w:r w:rsidRPr="00CB47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410" w:type="dxa"/>
          </w:tcPr>
          <w:p w:rsidR="00BD75F1" w:rsidRDefault="00BD75F1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 </w:t>
            </w:r>
          </w:p>
          <w:p w:rsidR="00BD75F1" w:rsidRPr="00A862BE" w:rsidRDefault="00BD75F1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 ОУ</w:t>
            </w:r>
          </w:p>
        </w:tc>
      </w:tr>
      <w:tr w:rsidR="00BD75F1" w:rsidRPr="00C64C63" w:rsidTr="00DB367C">
        <w:tc>
          <w:tcPr>
            <w:tcW w:w="675" w:type="dxa"/>
          </w:tcPr>
          <w:p w:rsidR="00BD75F1" w:rsidRPr="00A862BE" w:rsidRDefault="00BD75F1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78" w:type="dxa"/>
          </w:tcPr>
          <w:p w:rsidR="00BD75F1" w:rsidRPr="00A862BE" w:rsidRDefault="00BD75F1" w:rsidP="00BD75F1">
            <w:pPr>
              <w:pStyle w:val="3"/>
              <w:shd w:val="clear" w:color="auto" w:fill="auto"/>
              <w:spacing w:line="317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Составление </w:t>
            </w:r>
            <w:r>
              <w:rPr>
                <w:rStyle w:val="1"/>
                <w:sz w:val="28"/>
                <w:szCs w:val="28"/>
              </w:rPr>
              <w:t xml:space="preserve">  Социального </w:t>
            </w:r>
            <w:r w:rsidRPr="00A862BE">
              <w:rPr>
                <w:rStyle w:val="1"/>
                <w:sz w:val="28"/>
                <w:szCs w:val="28"/>
              </w:rPr>
              <w:t>паспорта</w:t>
            </w:r>
            <w:r>
              <w:rPr>
                <w:rStyle w:val="1"/>
                <w:sz w:val="28"/>
                <w:szCs w:val="28"/>
              </w:rPr>
              <w:t xml:space="preserve"> школы</w:t>
            </w:r>
          </w:p>
        </w:tc>
        <w:tc>
          <w:tcPr>
            <w:tcW w:w="1843" w:type="dxa"/>
          </w:tcPr>
          <w:p w:rsidR="00BD75F1" w:rsidRDefault="00BD75F1">
            <w:r w:rsidRPr="00CB47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410" w:type="dxa"/>
          </w:tcPr>
          <w:p w:rsidR="00BD75F1" w:rsidRPr="00A862BE" w:rsidRDefault="00BD75F1" w:rsidP="004A589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ЗДВР ОУ</w:t>
            </w:r>
          </w:p>
        </w:tc>
      </w:tr>
      <w:tr w:rsidR="00BD75F1" w:rsidRPr="00C64C63" w:rsidTr="00DB367C">
        <w:tc>
          <w:tcPr>
            <w:tcW w:w="675" w:type="dxa"/>
          </w:tcPr>
          <w:p w:rsidR="00BD75F1" w:rsidRPr="00A862BE" w:rsidRDefault="00BD75F1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78" w:type="dxa"/>
          </w:tcPr>
          <w:p w:rsidR="00BD75F1" w:rsidRPr="00A862BE" w:rsidRDefault="00BD75F1" w:rsidP="00BD75F1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 xml:space="preserve">Составление плана </w:t>
            </w:r>
            <w:r w:rsidRPr="00A862BE">
              <w:rPr>
                <w:rStyle w:val="1"/>
                <w:sz w:val="28"/>
                <w:szCs w:val="28"/>
              </w:rPr>
              <w:t>работы по профилактике негативных явлений с органами систем</w:t>
            </w:r>
            <w:r>
              <w:rPr>
                <w:rStyle w:val="1"/>
                <w:sz w:val="28"/>
                <w:szCs w:val="28"/>
              </w:rPr>
              <w:t>ы</w:t>
            </w:r>
            <w:r w:rsidR="005B29C3">
              <w:rPr>
                <w:rStyle w:val="1"/>
                <w:sz w:val="28"/>
                <w:szCs w:val="28"/>
              </w:rPr>
              <w:t xml:space="preserve"> профилактики</w:t>
            </w:r>
          </w:p>
        </w:tc>
        <w:tc>
          <w:tcPr>
            <w:tcW w:w="1843" w:type="dxa"/>
          </w:tcPr>
          <w:p w:rsidR="00BD75F1" w:rsidRDefault="00BD75F1">
            <w:r w:rsidRPr="00CB47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410" w:type="dxa"/>
          </w:tcPr>
          <w:p w:rsidR="00BD75F1" w:rsidRDefault="00BD75F1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Македонская Н.А.</w:t>
            </w:r>
          </w:p>
          <w:p w:rsidR="00BD75F1" w:rsidRPr="00A862BE" w:rsidRDefault="00BD75F1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</w:t>
            </w:r>
          </w:p>
        </w:tc>
      </w:tr>
      <w:tr w:rsidR="00DB367C" w:rsidRPr="00C64C63" w:rsidTr="00DB367C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678" w:type="dxa"/>
          </w:tcPr>
          <w:p w:rsidR="00BD75F1" w:rsidRDefault="00DB367C" w:rsidP="00C64C6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Участие в республиканских, районных мероприятиях </w:t>
            </w:r>
          </w:p>
          <w:p w:rsidR="00DB367C" w:rsidRPr="00A862BE" w:rsidRDefault="00BD75F1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</w:t>
            </w:r>
            <w:r w:rsidR="00DB367C"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 отдельному плану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)</w:t>
            </w:r>
          </w:p>
        </w:tc>
        <w:tc>
          <w:tcPr>
            <w:tcW w:w="1843" w:type="dxa"/>
          </w:tcPr>
          <w:p w:rsidR="00DB367C" w:rsidRPr="00A862BE" w:rsidRDefault="00DB367C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</w:tcPr>
          <w:p w:rsidR="00DB367C" w:rsidRPr="00A862BE" w:rsidRDefault="00DB367C" w:rsidP="003B6E99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DB367C" w:rsidRDefault="00BD75F1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BD75F1" w:rsidRDefault="00BD75F1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Сафин Э.Н.</w:t>
            </w:r>
          </w:p>
          <w:p w:rsidR="00BD75F1" w:rsidRDefault="00BD75F1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Каримова А.К.</w:t>
            </w:r>
          </w:p>
          <w:p w:rsidR="00BD75F1" w:rsidRPr="00A862BE" w:rsidRDefault="005B29C3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Егорова Т.И.</w:t>
            </w:r>
          </w:p>
        </w:tc>
      </w:tr>
      <w:tr w:rsidR="00DB367C" w:rsidRPr="00C64C63" w:rsidTr="00DB367C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678" w:type="dxa"/>
          </w:tcPr>
          <w:p w:rsidR="00DB367C" w:rsidRPr="00A862BE" w:rsidRDefault="00DB367C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Реализация районной программы по форм</w:t>
            </w:r>
            <w:r w:rsidR="005B29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ированию здорового образа жизни</w:t>
            </w:r>
          </w:p>
        </w:tc>
        <w:tc>
          <w:tcPr>
            <w:tcW w:w="1843" w:type="dxa"/>
          </w:tcPr>
          <w:p w:rsidR="00DB367C" w:rsidRPr="00A862BE" w:rsidRDefault="00DB367C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</w:tcPr>
          <w:p w:rsidR="00DB367C" w:rsidRPr="00A862BE" w:rsidRDefault="00DB367C" w:rsidP="003B6E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Македонская Н.А.</w:t>
            </w:r>
          </w:p>
        </w:tc>
      </w:tr>
      <w:tr w:rsidR="00DB367C" w:rsidRPr="00C64C63" w:rsidTr="00DB367C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678" w:type="dxa"/>
          </w:tcPr>
          <w:p w:rsidR="00DB367C" w:rsidRPr="00A862BE" w:rsidRDefault="00DB367C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Реализация районной программы</w:t>
            </w:r>
            <w:r w:rsidR="005B29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профилактике правонарушений</w:t>
            </w:r>
          </w:p>
        </w:tc>
        <w:tc>
          <w:tcPr>
            <w:tcW w:w="1843" w:type="dxa"/>
          </w:tcPr>
          <w:p w:rsidR="00DB367C" w:rsidRPr="00A862BE" w:rsidRDefault="00DB367C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</w:tcPr>
          <w:p w:rsidR="00DB367C" w:rsidRPr="00A862BE" w:rsidRDefault="00DB367C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Македонская Н.А.</w:t>
            </w:r>
          </w:p>
        </w:tc>
      </w:tr>
      <w:tr w:rsidR="00DB367C" w:rsidRPr="00C64C63" w:rsidTr="00DB367C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678" w:type="dxa"/>
          </w:tcPr>
          <w:p w:rsidR="00DB367C" w:rsidRPr="00A862BE" w:rsidRDefault="00DB367C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Реализация программы по профилактике наркомании среди населения в БМР</w:t>
            </w:r>
          </w:p>
        </w:tc>
        <w:tc>
          <w:tcPr>
            <w:tcW w:w="1843" w:type="dxa"/>
          </w:tcPr>
          <w:p w:rsidR="00DB367C" w:rsidRPr="00A862BE" w:rsidRDefault="00DB367C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</w:tcPr>
          <w:p w:rsidR="00DB367C" w:rsidRPr="00A862BE" w:rsidRDefault="00DB367C" w:rsidP="00C64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Македонская Н.А.</w:t>
            </w:r>
          </w:p>
        </w:tc>
      </w:tr>
      <w:tr w:rsidR="00DB367C" w:rsidRPr="00C64C63" w:rsidTr="00DB367C">
        <w:tc>
          <w:tcPr>
            <w:tcW w:w="675" w:type="dxa"/>
          </w:tcPr>
          <w:p w:rsidR="00DB367C" w:rsidRPr="004A5893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A589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678" w:type="dxa"/>
          </w:tcPr>
          <w:p w:rsidR="00DB367C" w:rsidRPr="004A5893" w:rsidRDefault="00DB367C" w:rsidP="00EC3A1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Реализация районной программы </w:t>
            </w:r>
            <w:r w:rsidR="00EC3A1F"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</w:t>
            </w:r>
            <w:proofErr w:type="spellStart"/>
            <w:r w:rsidR="00EC3A1F"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здоровьесбережению</w:t>
            </w:r>
            <w:proofErr w:type="spellEnd"/>
            <w:r w:rsidR="00EC3A1F"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учащихся</w:t>
            </w:r>
          </w:p>
        </w:tc>
        <w:tc>
          <w:tcPr>
            <w:tcW w:w="1843" w:type="dxa"/>
          </w:tcPr>
          <w:p w:rsidR="00DB367C" w:rsidRPr="004A5893" w:rsidRDefault="00DB367C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410" w:type="dxa"/>
          </w:tcPr>
          <w:p w:rsidR="00DB367C" w:rsidRPr="004A5893" w:rsidRDefault="00DB367C" w:rsidP="00515B00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4A5893">
              <w:rPr>
                <w:rStyle w:val="1"/>
                <w:sz w:val="28"/>
                <w:szCs w:val="28"/>
              </w:rPr>
              <w:t>Македонская Н.А.</w:t>
            </w:r>
          </w:p>
          <w:p w:rsidR="00BD75F1" w:rsidRPr="004A5893" w:rsidRDefault="00EC3A1F" w:rsidP="00515B0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Хамиева</w:t>
            </w:r>
            <w:proofErr w:type="spellEnd"/>
            <w:r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А.И.</w:t>
            </w:r>
          </w:p>
        </w:tc>
      </w:tr>
      <w:tr w:rsidR="00DB367C" w:rsidRPr="00C64C63" w:rsidTr="00DB367C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678" w:type="dxa"/>
          </w:tcPr>
          <w:p w:rsidR="00DB367C" w:rsidRPr="00A862BE" w:rsidRDefault="00DB367C" w:rsidP="00B750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Реализация районной программы по </w:t>
            </w:r>
            <w:proofErr w:type="spellStart"/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риентационной</w:t>
            </w:r>
            <w:proofErr w:type="spellEnd"/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работе «Успех»</w:t>
            </w:r>
          </w:p>
        </w:tc>
        <w:tc>
          <w:tcPr>
            <w:tcW w:w="1843" w:type="dxa"/>
          </w:tcPr>
          <w:p w:rsidR="00DB367C" w:rsidRPr="00A862BE" w:rsidRDefault="00A36FE6" w:rsidP="00A36FE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31 декабря 2018г.</w:t>
            </w:r>
          </w:p>
        </w:tc>
        <w:tc>
          <w:tcPr>
            <w:tcW w:w="2410" w:type="dxa"/>
          </w:tcPr>
          <w:p w:rsidR="00DB367C" w:rsidRPr="00A862BE" w:rsidRDefault="00DB367C" w:rsidP="00515B00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DB367C" w:rsidRPr="00A862BE" w:rsidRDefault="00BB520E" w:rsidP="00515B0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</w:tc>
      </w:tr>
      <w:tr w:rsidR="00DB367C" w:rsidRPr="00C64C63" w:rsidTr="00DB367C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678" w:type="dxa"/>
          </w:tcPr>
          <w:p w:rsidR="00DB367C" w:rsidRPr="00A862BE" w:rsidRDefault="00DB367C" w:rsidP="00BD75F1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Проведение </w:t>
            </w:r>
            <w:r w:rsidR="00BD75F1">
              <w:rPr>
                <w:rStyle w:val="1"/>
                <w:sz w:val="28"/>
                <w:szCs w:val="28"/>
              </w:rPr>
              <w:t xml:space="preserve"> школьных</w:t>
            </w:r>
            <w:r w:rsidRPr="00A862BE">
              <w:rPr>
                <w:rStyle w:val="1"/>
                <w:sz w:val="28"/>
                <w:szCs w:val="28"/>
              </w:rPr>
              <w:t xml:space="preserve"> праздников «Масленица», </w:t>
            </w:r>
            <w:r w:rsidR="00E66C63">
              <w:rPr>
                <w:rStyle w:val="1"/>
                <w:sz w:val="28"/>
                <w:szCs w:val="28"/>
              </w:rPr>
              <w:t xml:space="preserve"> </w:t>
            </w:r>
            <w:r w:rsidRPr="00A862BE">
              <w:rPr>
                <w:rStyle w:val="1"/>
                <w:sz w:val="28"/>
                <w:szCs w:val="28"/>
              </w:rPr>
              <w:t>«</w:t>
            </w:r>
            <w:proofErr w:type="spellStart"/>
            <w:r w:rsidRPr="00A862BE">
              <w:rPr>
                <w:rStyle w:val="1"/>
                <w:sz w:val="28"/>
                <w:szCs w:val="28"/>
              </w:rPr>
              <w:t>На</w:t>
            </w:r>
            <w:r>
              <w:rPr>
                <w:rStyle w:val="1"/>
                <w:sz w:val="28"/>
                <w:szCs w:val="28"/>
              </w:rPr>
              <w:t>в</w:t>
            </w:r>
            <w:r w:rsidRPr="00A862BE">
              <w:rPr>
                <w:rStyle w:val="1"/>
                <w:sz w:val="28"/>
                <w:szCs w:val="28"/>
              </w:rPr>
              <w:t>руз</w:t>
            </w:r>
            <w:proofErr w:type="spellEnd"/>
            <w:r w:rsidRPr="00A862BE">
              <w:rPr>
                <w:rStyle w:val="1"/>
                <w:sz w:val="28"/>
                <w:szCs w:val="28"/>
              </w:rPr>
              <w:t xml:space="preserve">» </w:t>
            </w:r>
          </w:p>
        </w:tc>
        <w:tc>
          <w:tcPr>
            <w:tcW w:w="1843" w:type="dxa"/>
          </w:tcPr>
          <w:p w:rsidR="00DB367C" w:rsidRPr="00A862BE" w:rsidRDefault="00DB367C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арт</w:t>
            </w:r>
          </w:p>
        </w:tc>
        <w:tc>
          <w:tcPr>
            <w:tcW w:w="2410" w:type="dxa"/>
          </w:tcPr>
          <w:p w:rsidR="00DB367C" w:rsidRPr="00A862BE" w:rsidRDefault="00BD75F1" w:rsidP="00515B0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ЗДВР </w:t>
            </w:r>
          </w:p>
        </w:tc>
      </w:tr>
      <w:tr w:rsidR="00DB367C" w:rsidRPr="00C64C63" w:rsidTr="00DB367C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4678" w:type="dxa"/>
          </w:tcPr>
          <w:p w:rsidR="00DB367C" w:rsidRPr="00A862BE" w:rsidRDefault="00DB367C" w:rsidP="00515B00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Проведение районного конкурса «Зарница»</w:t>
            </w:r>
          </w:p>
        </w:tc>
        <w:tc>
          <w:tcPr>
            <w:tcW w:w="1843" w:type="dxa"/>
          </w:tcPr>
          <w:p w:rsidR="00DB367C" w:rsidRPr="001868E8" w:rsidRDefault="00DB367C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410" w:type="dxa"/>
          </w:tcPr>
          <w:p w:rsidR="00BD75F1" w:rsidRDefault="00BD75F1" w:rsidP="00C64C63">
            <w:pPr>
              <w:jc w:val="both"/>
              <w:rPr>
                <w:rStyle w:val="1"/>
                <w:rFonts w:eastAsiaTheme="minorHAnsi"/>
                <w:sz w:val="28"/>
                <w:szCs w:val="28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>Македонская Н.А.</w:t>
            </w:r>
          </w:p>
          <w:p w:rsidR="00DB367C" w:rsidRPr="00A862BE" w:rsidRDefault="00A36FE6" w:rsidP="00A36FE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Мезитова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А.М. </w:t>
            </w:r>
          </w:p>
        </w:tc>
      </w:tr>
      <w:tr w:rsidR="00DB367C" w:rsidRPr="00C64C63" w:rsidTr="00DB367C">
        <w:tc>
          <w:tcPr>
            <w:tcW w:w="675" w:type="dxa"/>
          </w:tcPr>
          <w:p w:rsidR="00DB367C" w:rsidRPr="004A5893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A589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4678" w:type="dxa"/>
          </w:tcPr>
          <w:p w:rsidR="00DB367C" w:rsidRPr="004A5893" w:rsidRDefault="00DB367C" w:rsidP="004A5893">
            <w:pPr>
              <w:pStyle w:val="a5"/>
              <w:rPr>
                <w:rStyle w:val="1"/>
                <w:rFonts w:eastAsiaTheme="minorEastAsia"/>
                <w:sz w:val="28"/>
                <w:szCs w:val="28"/>
              </w:rPr>
            </w:pPr>
            <w:r w:rsidRPr="004A5893">
              <w:rPr>
                <w:rStyle w:val="1"/>
                <w:rFonts w:eastAsiaTheme="minorEastAsia"/>
                <w:sz w:val="28"/>
                <w:szCs w:val="28"/>
              </w:rPr>
              <w:t xml:space="preserve">Проведение </w:t>
            </w:r>
            <w:r w:rsidR="004A5893" w:rsidRPr="004A5893">
              <w:rPr>
                <w:rStyle w:val="1"/>
                <w:rFonts w:eastAsiaTheme="minorEastAsia"/>
                <w:sz w:val="28"/>
                <w:szCs w:val="28"/>
              </w:rPr>
              <w:t xml:space="preserve">новогодних мероприятий </w:t>
            </w:r>
            <w:r w:rsidRPr="004A5893">
              <w:rPr>
                <w:rFonts w:ascii="Times New Roman" w:hAnsi="Times New Roman" w:cs="Times New Roman"/>
                <w:sz w:val="28"/>
                <w:szCs w:val="28"/>
              </w:rPr>
              <w:t>«Дари нам радость, Новый год»</w:t>
            </w:r>
          </w:p>
        </w:tc>
        <w:tc>
          <w:tcPr>
            <w:tcW w:w="1843" w:type="dxa"/>
          </w:tcPr>
          <w:p w:rsidR="00DB367C" w:rsidRPr="004A5893" w:rsidRDefault="00DB367C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58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410" w:type="dxa"/>
          </w:tcPr>
          <w:p w:rsidR="00DB367C" w:rsidRPr="004A5893" w:rsidRDefault="004A5893" w:rsidP="001800A4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4A5893">
              <w:rPr>
                <w:rStyle w:val="1"/>
                <w:sz w:val="28"/>
                <w:szCs w:val="28"/>
              </w:rPr>
              <w:t>ЗДВР</w:t>
            </w:r>
          </w:p>
        </w:tc>
      </w:tr>
      <w:tr w:rsidR="00DB367C" w:rsidRPr="00C64C63" w:rsidTr="00DB367C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14</w:t>
            </w:r>
          </w:p>
        </w:tc>
        <w:tc>
          <w:tcPr>
            <w:tcW w:w="4678" w:type="dxa"/>
          </w:tcPr>
          <w:p w:rsidR="00DB367C" w:rsidRPr="00A862BE" w:rsidRDefault="00DB367C" w:rsidP="00BB520E">
            <w:pPr>
              <w:pStyle w:val="a5"/>
              <w:rPr>
                <w:rStyle w:val="1"/>
                <w:rFonts w:eastAsiaTheme="minorEastAsia"/>
                <w:sz w:val="28"/>
                <w:szCs w:val="28"/>
              </w:rPr>
            </w:pPr>
            <w:r w:rsidRPr="00A862BE">
              <w:rPr>
                <w:rStyle w:val="1"/>
                <w:rFonts w:eastAsiaTheme="minorEastAsia"/>
                <w:sz w:val="28"/>
                <w:szCs w:val="28"/>
              </w:rPr>
              <w:t>Проведение районного конкурса на лучший</w:t>
            </w:r>
            <w:r w:rsidR="00BB520E">
              <w:rPr>
                <w:rStyle w:val="1"/>
                <w:rFonts w:eastAsiaTheme="minorEastAsia"/>
                <w:sz w:val="28"/>
                <w:szCs w:val="28"/>
              </w:rPr>
              <w:t xml:space="preserve"> отряд ОППН</w:t>
            </w:r>
          </w:p>
        </w:tc>
        <w:tc>
          <w:tcPr>
            <w:tcW w:w="1843" w:type="dxa"/>
          </w:tcPr>
          <w:p w:rsidR="00DB367C" w:rsidRPr="00A862BE" w:rsidRDefault="00DB367C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</w:tcPr>
          <w:p w:rsidR="00DB367C" w:rsidRPr="00A862BE" w:rsidRDefault="00DB367C" w:rsidP="001F572B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DB367C" w:rsidRPr="00A862BE" w:rsidRDefault="00DB367C" w:rsidP="001F572B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</w:tc>
      </w:tr>
      <w:tr w:rsidR="00DB367C" w:rsidRPr="00C64C63" w:rsidTr="00DB367C">
        <w:tc>
          <w:tcPr>
            <w:tcW w:w="675" w:type="dxa"/>
          </w:tcPr>
          <w:p w:rsidR="00DB367C" w:rsidRPr="00A862BE" w:rsidRDefault="00DB367C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4678" w:type="dxa"/>
          </w:tcPr>
          <w:p w:rsidR="00DB367C" w:rsidRPr="00A862BE" w:rsidRDefault="00E66C63" w:rsidP="00E66C63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 w:rsidRPr="00E66C63">
              <w:rPr>
                <w:rStyle w:val="1"/>
                <w:sz w:val="28"/>
                <w:szCs w:val="28"/>
              </w:rPr>
              <w:t xml:space="preserve">Проведение районного конкурса на лучший отряд </w:t>
            </w:r>
            <w:r>
              <w:rPr>
                <w:rStyle w:val="1"/>
                <w:sz w:val="28"/>
                <w:szCs w:val="28"/>
              </w:rPr>
              <w:t xml:space="preserve"> СМС детей</w:t>
            </w:r>
          </w:p>
        </w:tc>
        <w:tc>
          <w:tcPr>
            <w:tcW w:w="1843" w:type="dxa"/>
          </w:tcPr>
          <w:p w:rsidR="00DB367C" w:rsidRPr="00A862BE" w:rsidRDefault="00E66C63" w:rsidP="005B29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 201</w:t>
            </w:r>
            <w:r w:rsidR="005B29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9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410" w:type="dxa"/>
          </w:tcPr>
          <w:p w:rsidR="00DB367C" w:rsidRPr="00A862BE" w:rsidRDefault="00E66C63" w:rsidP="001F572B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>
              <w:rPr>
                <w:rStyle w:val="1"/>
                <w:sz w:val="28"/>
                <w:szCs w:val="28"/>
              </w:rPr>
              <w:t>Юманова</w:t>
            </w:r>
            <w:proofErr w:type="spellEnd"/>
            <w:r>
              <w:rPr>
                <w:rStyle w:val="1"/>
                <w:sz w:val="28"/>
                <w:szCs w:val="28"/>
              </w:rPr>
              <w:t xml:space="preserve"> Е.Р.</w:t>
            </w:r>
          </w:p>
        </w:tc>
      </w:tr>
      <w:tr w:rsidR="00E66C63" w:rsidRPr="00C64C63" w:rsidTr="00DB367C">
        <w:tc>
          <w:tcPr>
            <w:tcW w:w="675" w:type="dxa"/>
          </w:tcPr>
          <w:p w:rsidR="00E66C63" w:rsidRPr="00A862BE" w:rsidRDefault="00E66C63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4678" w:type="dxa"/>
          </w:tcPr>
          <w:p w:rsidR="00E66C63" w:rsidRPr="00A862BE" w:rsidRDefault="00E66C63" w:rsidP="00DB4DE9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Акции «Бессмертный полк», организация шествия 9 мая</w:t>
            </w:r>
          </w:p>
        </w:tc>
        <w:tc>
          <w:tcPr>
            <w:tcW w:w="1843" w:type="dxa"/>
          </w:tcPr>
          <w:p w:rsidR="00E66C63" w:rsidRPr="00A862BE" w:rsidRDefault="00E66C63" w:rsidP="00DB4DE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ай</w:t>
            </w:r>
          </w:p>
        </w:tc>
        <w:tc>
          <w:tcPr>
            <w:tcW w:w="2410" w:type="dxa"/>
          </w:tcPr>
          <w:p w:rsidR="00E66C63" w:rsidRPr="00A862BE" w:rsidRDefault="00E66C63" w:rsidP="00DB4DE9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E66C63" w:rsidRPr="00A862BE" w:rsidRDefault="00E66C63" w:rsidP="00DB4DE9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</w:tc>
      </w:tr>
      <w:tr w:rsidR="00E66C63" w:rsidRPr="00C64C63" w:rsidTr="00DB367C">
        <w:tc>
          <w:tcPr>
            <w:tcW w:w="675" w:type="dxa"/>
          </w:tcPr>
          <w:p w:rsidR="00E66C63" w:rsidRPr="00A862BE" w:rsidRDefault="00E66C63" w:rsidP="00E66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678" w:type="dxa"/>
          </w:tcPr>
          <w:p w:rsidR="00E66C63" w:rsidRPr="00A862BE" w:rsidRDefault="00E66C63" w:rsidP="004D522F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Участие ОУ в Параде победы в районном центре г. Буинска</w:t>
            </w:r>
          </w:p>
        </w:tc>
        <w:tc>
          <w:tcPr>
            <w:tcW w:w="1843" w:type="dxa"/>
          </w:tcPr>
          <w:p w:rsidR="00E66C63" w:rsidRPr="00A862BE" w:rsidRDefault="00E66C63" w:rsidP="00AD3E1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ай</w:t>
            </w:r>
          </w:p>
        </w:tc>
        <w:tc>
          <w:tcPr>
            <w:tcW w:w="2410" w:type="dxa"/>
          </w:tcPr>
          <w:p w:rsidR="00E66C63" w:rsidRPr="00A862BE" w:rsidRDefault="00E66C63" w:rsidP="00AD3E1D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E66C63" w:rsidRPr="00A862BE" w:rsidRDefault="00A36FE6" w:rsidP="00AD3E1D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 xml:space="preserve"> </w:t>
            </w:r>
            <w:r w:rsidR="00E66C63">
              <w:rPr>
                <w:rStyle w:val="1"/>
                <w:sz w:val="28"/>
                <w:szCs w:val="28"/>
              </w:rPr>
              <w:t xml:space="preserve"> </w:t>
            </w:r>
          </w:p>
        </w:tc>
      </w:tr>
      <w:tr w:rsidR="00E66C63" w:rsidRPr="00C64C63" w:rsidTr="00DB367C">
        <w:tc>
          <w:tcPr>
            <w:tcW w:w="675" w:type="dxa"/>
          </w:tcPr>
          <w:p w:rsidR="00E66C63" w:rsidRPr="00A862BE" w:rsidRDefault="00E66C63" w:rsidP="00E66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678" w:type="dxa"/>
          </w:tcPr>
          <w:p w:rsidR="00E66C63" w:rsidRPr="00A862BE" w:rsidRDefault="00E66C63" w:rsidP="00CC216D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Организация и проведение 5-дневных полевых сборов со старшеклассниками</w:t>
            </w:r>
          </w:p>
        </w:tc>
        <w:tc>
          <w:tcPr>
            <w:tcW w:w="1843" w:type="dxa"/>
          </w:tcPr>
          <w:p w:rsidR="00E66C63" w:rsidRPr="001868E8" w:rsidRDefault="00E66C63" w:rsidP="00CC216D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1868E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410" w:type="dxa"/>
          </w:tcPr>
          <w:p w:rsidR="00E66C63" w:rsidRPr="00A862BE" w:rsidRDefault="00A36FE6" w:rsidP="00CC216D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 xml:space="preserve"> </w:t>
            </w:r>
            <w:r w:rsidR="005B29C3">
              <w:rPr>
                <w:rStyle w:val="1"/>
                <w:sz w:val="28"/>
                <w:szCs w:val="28"/>
              </w:rPr>
              <w:t>Рук. ОБЖ</w:t>
            </w:r>
          </w:p>
        </w:tc>
      </w:tr>
      <w:tr w:rsidR="00E66C63" w:rsidRPr="00C64C63" w:rsidTr="00DB367C">
        <w:tc>
          <w:tcPr>
            <w:tcW w:w="675" w:type="dxa"/>
          </w:tcPr>
          <w:p w:rsidR="00E66C63" w:rsidRPr="00A862BE" w:rsidRDefault="00E66C63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4678" w:type="dxa"/>
          </w:tcPr>
          <w:p w:rsidR="00E66C63" w:rsidRPr="00A862BE" w:rsidRDefault="00E66C63" w:rsidP="00BC2D05">
            <w:pPr>
              <w:pStyle w:val="3"/>
              <w:shd w:val="clear" w:color="auto" w:fill="auto"/>
              <w:spacing w:line="317" w:lineRule="exact"/>
              <w:jc w:val="both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 xml:space="preserve">Подготовка и проведение муниципального этапа Республиканского </w:t>
            </w:r>
            <w:r w:rsidR="00BC2D05">
              <w:rPr>
                <w:rStyle w:val="1"/>
                <w:sz w:val="28"/>
                <w:szCs w:val="28"/>
              </w:rPr>
              <w:t>детского художественного фестиваля народного творчества</w:t>
            </w:r>
            <w:r>
              <w:rPr>
                <w:rStyle w:val="1"/>
                <w:sz w:val="28"/>
                <w:szCs w:val="28"/>
              </w:rPr>
              <w:t xml:space="preserve"> «Без </w:t>
            </w:r>
            <w:proofErr w:type="spellStart"/>
            <w:r>
              <w:rPr>
                <w:rStyle w:val="1"/>
                <w:sz w:val="28"/>
                <w:szCs w:val="28"/>
              </w:rPr>
              <w:t>Бэрге</w:t>
            </w:r>
            <w:proofErr w:type="spellEnd"/>
            <w:r>
              <w:rPr>
                <w:rStyle w:val="1"/>
                <w:sz w:val="28"/>
                <w:szCs w:val="28"/>
              </w:rPr>
              <w:t xml:space="preserve">» </w:t>
            </w:r>
          </w:p>
        </w:tc>
        <w:tc>
          <w:tcPr>
            <w:tcW w:w="1843" w:type="dxa"/>
          </w:tcPr>
          <w:p w:rsidR="00E66C63" w:rsidRPr="00A862BE" w:rsidRDefault="00992546" w:rsidP="00BC2D0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плану </w:t>
            </w:r>
          </w:p>
        </w:tc>
        <w:tc>
          <w:tcPr>
            <w:tcW w:w="2410" w:type="dxa"/>
          </w:tcPr>
          <w:p w:rsidR="00E66C63" w:rsidRPr="00A862BE" w:rsidRDefault="00E66C63" w:rsidP="00E66C6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E66C63" w:rsidRDefault="00E66C63" w:rsidP="00E66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E66C63" w:rsidRDefault="00E66C63" w:rsidP="00E66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Сафин Э.Н.</w:t>
            </w:r>
          </w:p>
          <w:p w:rsidR="00E66C63" w:rsidRDefault="00E66C63" w:rsidP="00E66C6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Каримова А.К.</w:t>
            </w:r>
          </w:p>
          <w:p w:rsidR="00E66C63" w:rsidRPr="00A862BE" w:rsidRDefault="00E66C63" w:rsidP="00E66C63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</w:p>
        </w:tc>
      </w:tr>
      <w:tr w:rsidR="00E66C63" w:rsidRPr="00C64C63" w:rsidTr="00DB367C">
        <w:tc>
          <w:tcPr>
            <w:tcW w:w="675" w:type="dxa"/>
          </w:tcPr>
          <w:p w:rsidR="00E66C63" w:rsidRPr="00A862BE" w:rsidRDefault="00E66C63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4678" w:type="dxa"/>
          </w:tcPr>
          <w:p w:rsidR="00E66C63" w:rsidRPr="002B25CB" w:rsidRDefault="00E66C63" w:rsidP="00691DB7">
            <w:pPr>
              <w:spacing w:line="317" w:lineRule="exact"/>
              <w:jc w:val="both"/>
              <w:outlineLvl w:val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2B25C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Проведение 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декад и </w:t>
            </w:r>
            <w:r w:rsidRPr="002B25C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месячников в ОУ:</w:t>
            </w:r>
          </w:p>
          <w:p w:rsidR="00E66C63" w:rsidRPr="00A862BE" w:rsidRDefault="00E66C63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-День знаний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;</w:t>
            </w:r>
          </w:p>
          <w:p w:rsidR="00E66C63" w:rsidRPr="00A862BE" w:rsidRDefault="00E66C63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</w:t>
            </w:r>
            <w:r w:rsidR="009925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Декадник 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9925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</w:t>
            </w:r>
            <w:proofErr w:type="spellStart"/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Эстр</w:t>
            </w:r>
            <w:r w:rsidR="009925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е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мизм</w:t>
            </w:r>
            <w:proofErr w:type="gramStart"/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</w:t>
            </w:r>
            <w:proofErr w:type="spellEnd"/>
            <w:r w:rsidR="009925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</w:t>
            </w:r>
            <w:proofErr w:type="gramEnd"/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нет!»</w:t>
            </w:r>
            <w:r w:rsidR="00B776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(по отдельному плану)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;</w:t>
            </w:r>
          </w:p>
          <w:p w:rsidR="00E66C63" w:rsidRPr="00A862BE" w:rsidRDefault="00E66C63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-Месячник по безопасности</w:t>
            </w:r>
            <w:r w:rsidR="005A299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B77649" w:rsidRPr="00B776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(по отдельному плану)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;</w:t>
            </w:r>
          </w:p>
          <w:p w:rsidR="00E66C63" w:rsidRPr="00A862BE" w:rsidRDefault="00B77649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-Месячник правовых знаний</w:t>
            </w:r>
            <w:r w:rsidR="005A299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B776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(по отдельному плану)</w:t>
            </w:r>
            <w:r w:rsidR="00E66C63"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;</w:t>
            </w:r>
          </w:p>
          <w:p w:rsidR="00E66C63" w:rsidRPr="00A862BE" w:rsidRDefault="00E66C63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-Месячник военно-патриотического воспитания</w:t>
            </w:r>
            <w:r w:rsidR="005A299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B77649" w:rsidRPr="00B776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(по отдельному плану)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;</w:t>
            </w:r>
          </w:p>
          <w:p w:rsidR="00E66C63" w:rsidRPr="00A862BE" w:rsidRDefault="00E66C63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</w:t>
            </w:r>
            <w:r w:rsidR="00B776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Декада инвалидов</w:t>
            </w:r>
            <w:r w:rsidR="00B77649">
              <w:t xml:space="preserve"> </w:t>
            </w:r>
            <w:r w:rsidR="00B77649" w:rsidRPr="00B776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(по отдельному плану)</w:t>
            </w:r>
            <w:r w:rsidR="00B776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;</w:t>
            </w:r>
          </w:p>
          <w:p w:rsidR="00E66C63" w:rsidRPr="00A862BE" w:rsidRDefault="00E66C63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-Декада 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по </w:t>
            </w:r>
            <w:proofErr w:type="spellStart"/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антикоррупции</w:t>
            </w:r>
            <w:proofErr w:type="spellEnd"/>
            <w:r w:rsidR="005A299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B776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(по отдельному плану)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;</w:t>
            </w:r>
          </w:p>
          <w:p w:rsidR="00E66C63" w:rsidRPr="00A862BE" w:rsidRDefault="00E66C63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-Неделя добра (весна, осень)</w:t>
            </w:r>
            <w:r w:rsidR="00B776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(по отдельному плану)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;</w:t>
            </w:r>
          </w:p>
          <w:p w:rsidR="00E66C63" w:rsidRPr="00A862BE" w:rsidRDefault="00E66C63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-Конкурс аги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бригад «Свежий ветер»</w:t>
            </w:r>
          </w:p>
          <w:p w:rsidR="00E66C63" w:rsidRPr="00A862BE" w:rsidRDefault="00E66C63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-Конкурс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Созвезди</w:t>
            </w:r>
            <w:proofErr w:type="gramStart"/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е-</w:t>
            </w:r>
            <w:proofErr w:type="gramEnd"/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Йолдызлык</w:t>
            </w:r>
            <w:proofErr w:type="spellEnd"/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;</w:t>
            </w:r>
          </w:p>
          <w:p w:rsidR="00E66C63" w:rsidRPr="00A862BE" w:rsidRDefault="00E66C63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-Телефон доверия;</w:t>
            </w:r>
          </w:p>
          <w:p w:rsidR="00E66C63" w:rsidRPr="00A862BE" w:rsidRDefault="00E66C63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-Ребенок в мире прав.</w:t>
            </w:r>
          </w:p>
          <w:p w:rsidR="00E66C63" w:rsidRPr="00A862BE" w:rsidRDefault="00E66C63" w:rsidP="004A5893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-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Антинаркотическая акция «Жизнь без наркотиков»</w:t>
            </w:r>
            <w:r w:rsidR="00B776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(по отдельному плану) </w:t>
            </w:r>
          </w:p>
        </w:tc>
        <w:tc>
          <w:tcPr>
            <w:tcW w:w="1843" w:type="dxa"/>
          </w:tcPr>
          <w:p w:rsidR="00E66C63" w:rsidRPr="00A862BE" w:rsidRDefault="00E66C63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</w:tcPr>
          <w:p w:rsidR="00E66C63" w:rsidRPr="00A862BE" w:rsidRDefault="00E66C63" w:rsidP="00691DB7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E66C63" w:rsidRDefault="00E66C63" w:rsidP="00691DB7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>
              <w:rPr>
                <w:rStyle w:val="1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sz w:val="28"/>
                <w:szCs w:val="28"/>
              </w:rPr>
              <w:t xml:space="preserve"> Р.П.</w:t>
            </w:r>
          </w:p>
          <w:p w:rsidR="00A36FE6" w:rsidRPr="00A862BE" w:rsidRDefault="00A36FE6" w:rsidP="00691DB7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ЗДВР</w:t>
            </w:r>
          </w:p>
        </w:tc>
      </w:tr>
      <w:tr w:rsidR="00E66C63" w:rsidRPr="00C64C63" w:rsidTr="00DB367C">
        <w:tc>
          <w:tcPr>
            <w:tcW w:w="675" w:type="dxa"/>
          </w:tcPr>
          <w:p w:rsidR="00E66C63" w:rsidRPr="00A862BE" w:rsidRDefault="00E66C63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4678" w:type="dxa"/>
          </w:tcPr>
          <w:p w:rsidR="00E66C63" w:rsidRDefault="00E66C63" w:rsidP="00BB520E">
            <w:pPr>
              <w:spacing w:line="317" w:lineRule="exact"/>
              <w:jc w:val="both"/>
              <w:outlineLvl w:val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Спортивные мероприятия:</w:t>
            </w:r>
          </w:p>
          <w:p w:rsidR="00E66C63" w:rsidRPr="00E64F7E" w:rsidRDefault="00E66C63" w:rsidP="00BB520E">
            <w:pPr>
              <w:spacing w:line="317" w:lineRule="exact"/>
              <w:jc w:val="both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-</w:t>
            </w:r>
            <w:r w:rsidRPr="00E64F7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Участие в республиканских соревнованиях (по плану МО и Н РТ)</w:t>
            </w:r>
          </w:p>
          <w:p w:rsidR="00E66C63" w:rsidRDefault="00E66C63" w:rsidP="00BB520E">
            <w:pPr>
              <w:spacing w:line="317" w:lineRule="exact"/>
              <w:jc w:val="both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</w:t>
            </w:r>
            <w:r w:rsidRPr="00E64F7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Спартакиада школьников (по </w:t>
            </w:r>
            <w:r w:rsidRPr="00E64F7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отдельному плану)</w:t>
            </w:r>
          </w:p>
          <w:p w:rsidR="00E66C63" w:rsidRPr="00E64F7E" w:rsidRDefault="00E66C63" w:rsidP="00BB520E">
            <w:pPr>
              <w:spacing w:line="317" w:lineRule="exact"/>
              <w:jc w:val="both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- Туристический слет </w:t>
            </w:r>
          </w:p>
          <w:p w:rsidR="00E66C63" w:rsidRPr="00A862BE" w:rsidRDefault="00E66C63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Президентские состязания;</w:t>
            </w:r>
          </w:p>
          <w:p w:rsidR="00E66C63" w:rsidRPr="00A862BE" w:rsidRDefault="00E66C63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 Фестивал</w:t>
            </w:r>
            <w:r w:rsidR="00B776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ГТО;</w:t>
            </w:r>
          </w:p>
          <w:p w:rsidR="00E66C63" w:rsidRPr="00A862BE" w:rsidRDefault="00E66C63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 Кросс Татарстана;</w:t>
            </w:r>
          </w:p>
          <w:p w:rsidR="00E66C63" w:rsidRPr="00A862BE" w:rsidRDefault="00E66C63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Лыжня России и Татарстана;</w:t>
            </w:r>
          </w:p>
          <w:p w:rsidR="00E66C63" w:rsidRDefault="00E66C63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A862B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Конкурс «Олимпиада начинается в школе»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:rsidR="00E66C63" w:rsidRDefault="00E66C63" w:rsidP="00156798">
            <w:pPr>
              <w:spacing w:line="317" w:lineRule="exact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 Всероссийский конкурс «Учитель здоровья».</w:t>
            </w:r>
            <w:r w:rsidRPr="00E66C6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  <w:p w:rsidR="00B77649" w:rsidRDefault="00E66C63" w:rsidP="00E66C6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- </w:t>
            </w:r>
            <w:r w:rsidRPr="00E66C6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Всероссийск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ая акция</w:t>
            </w:r>
            <w:r w:rsidRPr="00E66C6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«Спорт-альтернатива пагубным привычкам»</w:t>
            </w:r>
          </w:p>
          <w:p w:rsidR="00E66C63" w:rsidRPr="00A862BE" w:rsidRDefault="00B77649" w:rsidP="00203EF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- </w:t>
            </w:r>
            <w:r w:rsidRPr="00B7764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Всероссийский конкурс среди ШСК «Эмоции спорта»</w:t>
            </w:r>
            <w:r w:rsidR="00E66C63" w:rsidRPr="00E66C6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ab/>
            </w:r>
            <w:r w:rsidR="00E66C6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(по плану МО и Н РТ)</w:t>
            </w:r>
            <w:r w:rsidR="00E66C63" w:rsidRPr="00E66C6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ab/>
              <w:t xml:space="preserve"> </w:t>
            </w:r>
          </w:p>
        </w:tc>
        <w:tc>
          <w:tcPr>
            <w:tcW w:w="1843" w:type="dxa"/>
          </w:tcPr>
          <w:p w:rsidR="00E66C63" w:rsidRPr="00A862BE" w:rsidRDefault="00E66C63" w:rsidP="008B63A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 течени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</w:tcPr>
          <w:p w:rsidR="00E66C63" w:rsidRPr="00A862BE" w:rsidRDefault="00E66C63" w:rsidP="00691DB7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E66C63" w:rsidRDefault="00E66C63" w:rsidP="00691DB7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>
              <w:rPr>
                <w:rStyle w:val="1"/>
                <w:sz w:val="28"/>
                <w:szCs w:val="28"/>
              </w:rPr>
              <w:t>Хамиева</w:t>
            </w:r>
            <w:proofErr w:type="spellEnd"/>
            <w:r>
              <w:rPr>
                <w:rStyle w:val="1"/>
                <w:sz w:val="28"/>
                <w:szCs w:val="28"/>
              </w:rPr>
              <w:t xml:space="preserve"> А.И.</w:t>
            </w:r>
          </w:p>
          <w:p w:rsidR="00E66C63" w:rsidRDefault="00E66C63" w:rsidP="00691DB7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 xml:space="preserve">Сафин Э.Н. </w:t>
            </w:r>
          </w:p>
          <w:p w:rsidR="00E66C63" w:rsidRPr="00A862BE" w:rsidRDefault="00E66C63" w:rsidP="00691DB7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>
              <w:rPr>
                <w:rStyle w:val="1"/>
                <w:sz w:val="28"/>
                <w:szCs w:val="28"/>
              </w:rPr>
              <w:t>Владимиров В.В.</w:t>
            </w:r>
          </w:p>
        </w:tc>
      </w:tr>
      <w:tr w:rsidR="00E66C63" w:rsidRPr="00C64C63" w:rsidTr="00DB367C">
        <w:tc>
          <w:tcPr>
            <w:tcW w:w="675" w:type="dxa"/>
          </w:tcPr>
          <w:p w:rsidR="00E66C63" w:rsidRPr="00A862BE" w:rsidRDefault="00E66C63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lastRenderedPageBreak/>
              <w:t>III</w:t>
            </w:r>
          </w:p>
        </w:tc>
        <w:tc>
          <w:tcPr>
            <w:tcW w:w="8931" w:type="dxa"/>
            <w:gridSpan w:val="3"/>
          </w:tcPr>
          <w:p w:rsidR="00E66C63" w:rsidRPr="00A862BE" w:rsidRDefault="00E66C63" w:rsidP="005821A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Методическая деятельность</w:t>
            </w:r>
          </w:p>
        </w:tc>
      </w:tr>
      <w:tr w:rsidR="00E66C63" w:rsidRPr="00C64C63" w:rsidTr="00DB367C">
        <w:tc>
          <w:tcPr>
            <w:tcW w:w="675" w:type="dxa"/>
          </w:tcPr>
          <w:p w:rsidR="00E66C63" w:rsidRPr="00A862BE" w:rsidRDefault="00E66C63" w:rsidP="00C64C6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8" w:type="dxa"/>
          </w:tcPr>
          <w:p w:rsidR="00E66C63" w:rsidRPr="00A862BE" w:rsidRDefault="00E66C63" w:rsidP="003B03A5">
            <w:pPr>
              <w:pStyle w:val="3"/>
              <w:shd w:val="clear" w:color="auto" w:fill="auto"/>
              <w:spacing w:line="317" w:lineRule="exact"/>
              <w:outlineLvl w:val="0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Методическое сопровождение подготовки </w:t>
            </w:r>
            <w:r w:rsidR="005B29C3">
              <w:rPr>
                <w:rStyle w:val="1"/>
                <w:sz w:val="28"/>
                <w:szCs w:val="28"/>
              </w:rPr>
              <w:t>педагогов к конкурсу профессионального мастерства «</w:t>
            </w:r>
            <w:r w:rsidR="003B03A5">
              <w:rPr>
                <w:sz w:val="28"/>
                <w:szCs w:val="28"/>
                <w:lang w:eastAsia="ru-RU"/>
              </w:rPr>
              <w:t xml:space="preserve">Лучший работник </w:t>
            </w:r>
            <w:r w:rsidR="003B03A5" w:rsidRPr="007D331B">
              <w:rPr>
                <w:sz w:val="28"/>
                <w:szCs w:val="28"/>
                <w:lang w:eastAsia="ru-RU"/>
              </w:rPr>
              <w:t>сферы воспитания и дополнительного образования детей</w:t>
            </w:r>
            <w:r w:rsidR="003B03A5">
              <w:rPr>
                <w:sz w:val="28"/>
                <w:szCs w:val="28"/>
                <w:lang w:eastAsia="ru-RU"/>
              </w:rPr>
              <w:t>»</w:t>
            </w:r>
            <w:r w:rsidR="003B03A5" w:rsidRPr="00A862BE">
              <w:rPr>
                <w:rStyle w:val="1"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E66C63" w:rsidRPr="00A862BE" w:rsidRDefault="00E66C63" w:rsidP="00DB36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</w:tcPr>
          <w:p w:rsidR="00E66C63" w:rsidRPr="00A862BE" w:rsidRDefault="00E66C63" w:rsidP="005821A2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Македонская Н.А.</w:t>
            </w:r>
          </w:p>
          <w:p w:rsidR="00E66C63" w:rsidRPr="00A862BE" w:rsidRDefault="00E66C63" w:rsidP="005821A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</w:tc>
      </w:tr>
      <w:tr w:rsidR="00E66C63" w:rsidRPr="00C64C63" w:rsidTr="00DB367C">
        <w:tc>
          <w:tcPr>
            <w:tcW w:w="675" w:type="dxa"/>
          </w:tcPr>
          <w:p w:rsidR="00E66C63" w:rsidRPr="00A862BE" w:rsidRDefault="00E66C63" w:rsidP="0015679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78" w:type="dxa"/>
          </w:tcPr>
          <w:p w:rsidR="00E66C63" w:rsidRPr="00A862BE" w:rsidRDefault="00E66C63" w:rsidP="00156798">
            <w:pPr>
              <w:pStyle w:val="3"/>
              <w:shd w:val="clear" w:color="auto" w:fill="auto"/>
              <w:spacing w:line="317" w:lineRule="exact"/>
              <w:jc w:val="both"/>
              <w:outlineLvl w:val="0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Методическое сопровождение подготовки семинаров на базе образовательных организаций</w:t>
            </w:r>
          </w:p>
        </w:tc>
        <w:tc>
          <w:tcPr>
            <w:tcW w:w="1843" w:type="dxa"/>
          </w:tcPr>
          <w:p w:rsidR="00E66C63" w:rsidRPr="00A862BE" w:rsidRDefault="00E66C63" w:rsidP="00DB36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</w:tcPr>
          <w:p w:rsidR="00E66C63" w:rsidRPr="00BB520E" w:rsidRDefault="00E66C63" w:rsidP="00BB520E">
            <w:pPr>
              <w:widowControl w:val="0"/>
              <w:spacing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B520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Македонская Н.А.</w:t>
            </w:r>
          </w:p>
          <w:p w:rsidR="00E66C63" w:rsidRPr="00A862BE" w:rsidRDefault="00E66C63" w:rsidP="00BB520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B52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Ярхунова</w:t>
            </w:r>
            <w:proofErr w:type="spellEnd"/>
            <w:r w:rsidRPr="00BB52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Р.П.</w:t>
            </w:r>
          </w:p>
        </w:tc>
      </w:tr>
      <w:tr w:rsidR="00E66C63" w:rsidRPr="00C64C63" w:rsidTr="00DB367C">
        <w:tc>
          <w:tcPr>
            <w:tcW w:w="675" w:type="dxa"/>
          </w:tcPr>
          <w:p w:rsidR="00E66C63" w:rsidRPr="00A862BE" w:rsidRDefault="00E66C63" w:rsidP="0015679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78" w:type="dxa"/>
          </w:tcPr>
          <w:p w:rsidR="00E66C63" w:rsidRPr="00A862BE" w:rsidRDefault="00E66C63" w:rsidP="00156798">
            <w:pPr>
              <w:pStyle w:val="3"/>
              <w:shd w:val="clear" w:color="auto" w:fill="auto"/>
              <w:spacing w:line="317" w:lineRule="exact"/>
              <w:jc w:val="both"/>
              <w:outlineLvl w:val="0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Разработка методических рекомендаций по направлениям воспитывающей деятельности (итог</w:t>
            </w:r>
            <w:r>
              <w:rPr>
                <w:rStyle w:val="1"/>
                <w:sz w:val="28"/>
                <w:szCs w:val="28"/>
              </w:rPr>
              <w:t>и</w:t>
            </w:r>
            <w:r w:rsidRPr="00A862BE">
              <w:rPr>
                <w:rStyle w:val="1"/>
                <w:sz w:val="28"/>
                <w:szCs w:val="28"/>
              </w:rPr>
              <w:t xml:space="preserve"> мониторинга)</w:t>
            </w:r>
          </w:p>
        </w:tc>
        <w:tc>
          <w:tcPr>
            <w:tcW w:w="1843" w:type="dxa"/>
          </w:tcPr>
          <w:p w:rsidR="00E66C63" w:rsidRPr="00A862BE" w:rsidRDefault="00E66C63" w:rsidP="00DB36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</w:tcPr>
          <w:p w:rsidR="00E66C63" w:rsidRPr="00BB520E" w:rsidRDefault="00E66C63" w:rsidP="00BB520E">
            <w:pPr>
              <w:widowControl w:val="0"/>
              <w:spacing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B520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Македонская Н.А.</w:t>
            </w:r>
          </w:p>
          <w:p w:rsidR="00E66C63" w:rsidRPr="00A862BE" w:rsidRDefault="00E66C63" w:rsidP="00BB520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B52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Ярхунова</w:t>
            </w:r>
            <w:proofErr w:type="spellEnd"/>
            <w:r w:rsidRPr="00BB52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Р.П.</w:t>
            </w:r>
          </w:p>
        </w:tc>
      </w:tr>
      <w:tr w:rsidR="00E66C63" w:rsidRPr="00C64C63" w:rsidTr="00DB367C">
        <w:tc>
          <w:tcPr>
            <w:tcW w:w="675" w:type="dxa"/>
          </w:tcPr>
          <w:p w:rsidR="00E66C63" w:rsidRPr="00A862BE" w:rsidRDefault="00E66C63" w:rsidP="0015679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78" w:type="dxa"/>
          </w:tcPr>
          <w:p w:rsidR="00E66C63" w:rsidRPr="00A862BE" w:rsidRDefault="00E66C63" w:rsidP="003B03A5">
            <w:pPr>
              <w:pStyle w:val="3"/>
              <w:shd w:val="clear" w:color="auto" w:fill="auto"/>
              <w:spacing w:line="317" w:lineRule="exact"/>
              <w:jc w:val="both"/>
              <w:outlineLvl w:val="0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Выступления на совещаниях руководителей ОУ,</w:t>
            </w:r>
            <w:r>
              <w:rPr>
                <w:rStyle w:val="1"/>
                <w:sz w:val="28"/>
                <w:szCs w:val="28"/>
              </w:rPr>
              <w:t xml:space="preserve"> </w:t>
            </w:r>
            <w:r w:rsidRPr="00A862BE">
              <w:rPr>
                <w:rStyle w:val="1"/>
                <w:sz w:val="28"/>
                <w:szCs w:val="28"/>
              </w:rPr>
              <w:t>ЗДВР по вопросам воспитания</w:t>
            </w:r>
          </w:p>
        </w:tc>
        <w:tc>
          <w:tcPr>
            <w:tcW w:w="1843" w:type="dxa"/>
          </w:tcPr>
          <w:p w:rsidR="00E66C63" w:rsidRPr="00A862BE" w:rsidRDefault="00E66C63" w:rsidP="00DB36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</w:tcPr>
          <w:p w:rsidR="00E66C63" w:rsidRPr="00BB520E" w:rsidRDefault="00E66C63" w:rsidP="00BB520E">
            <w:pPr>
              <w:widowControl w:val="0"/>
              <w:spacing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B520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Македонская Н.А.</w:t>
            </w:r>
          </w:p>
          <w:p w:rsidR="00E66C63" w:rsidRPr="00A862BE" w:rsidRDefault="00E66C63" w:rsidP="00BB520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B52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Ярхунова</w:t>
            </w:r>
            <w:proofErr w:type="spellEnd"/>
            <w:r w:rsidRPr="00BB52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Р.П.</w:t>
            </w:r>
          </w:p>
        </w:tc>
      </w:tr>
      <w:tr w:rsidR="00E66C63" w:rsidRPr="00C64C63" w:rsidTr="00DB367C">
        <w:tc>
          <w:tcPr>
            <w:tcW w:w="675" w:type="dxa"/>
          </w:tcPr>
          <w:p w:rsidR="00E66C63" w:rsidRPr="00A862BE" w:rsidRDefault="00E66C63" w:rsidP="0015679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678" w:type="dxa"/>
          </w:tcPr>
          <w:p w:rsidR="00E66C63" w:rsidRPr="00A862BE" w:rsidRDefault="00E66C63" w:rsidP="00156798">
            <w:pPr>
              <w:pStyle w:val="3"/>
              <w:shd w:val="clear" w:color="auto" w:fill="auto"/>
              <w:spacing w:line="317" w:lineRule="exact"/>
              <w:jc w:val="both"/>
              <w:outlineLvl w:val="0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>Анализ работы в автоматизированной системе «Учет и мониторинг семей и несовершеннолетних,</w:t>
            </w:r>
            <w:r>
              <w:rPr>
                <w:rStyle w:val="1"/>
                <w:sz w:val="28"/>
                <w:szCs w:val="28"/>
              </w:rPr>
              <w:t xml:space="preserve"> </w:t>
            </w:r>
            <w:r w:rsidRPr="00A862BE">
              <w:rPr>
                <w:rStyle w:val="1"/>
                <w:sz w:val="28"/>
                <w:szCs w:val="28"/>
              </w:rPr>
              <w:t>находящихся в социально-опасном положении в РТ»</w:t>
            </w:r>
          </w:p>
        </w:tc>
        <w:tc>
          <w:tcPr>
            <w:tcW w:w="1843" w:type="dxa"/>
          </w:tcPr>
          <w:p w:rsidR="00E66C63" w:rsidRPr="00A862BE" w:rsidRDefault="00E66C63" w:rsidP="00DB36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A86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410" w:type="dxa"/>
          </w:tcPr>
          <w:p w:rsidR="00E66C63" w:rsidRPr="00BB520E" w:rsidRDefault="00E66C63" w:rsidP="00BB520E">
            <w:pPr>
              <w:widowControl w:val="0"/>
              <w:spacing w:line="22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B520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Македонская Н.А.</w:t>
            </w:r>
          </w:p>
          <w:p w:rsidR="00E66C63" w:rsidRPr="00A862BE" w:rsidRDefault="00E66C63" w:rsidP="00BB520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B52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Ярхунова</w:t>
            </w:r>
            <w:proofErr w:type="spellEnd"/>
            <w:r w:rsidRPr="00BB52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Р.П.</w:t>
            </w:r>
          </w:p>
        </w:tc>
      </w:tr>
      <w:tr w:rsidR="00E66C63" w:rsidRPr="00C64C63" w:rsidTr="00DB367C">
        <w:tc>
          <w:tcPr>
            <w:tcW w:w="675" w:type="dxa"/>
          </w:tcPr>
          <w:p w:rsidR="00E66C63" w:rsidRPr="00A862BE" w:rsidRDefault="00E66C63" w:rsidP="0015679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IV</w:t>
            </w:r>
          </w:p>
        </w:tc>
        <w:tc>
          <w:tcPr>
            <w:tcW w:w="8931" w:type="dxa"/>
            <w:gridSpan w:val="3"/>
          </w:tcPr>
          <w:p w:rsidR="00E66C63" w:rsidRPr="00A862BE" w:rsidRDefault="005D67C6" w:rsidP="005D67C6">
            <w:pPr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Заседания </w:t>
            </w:r>
            <w:r w:rsidR="00E66C63" w:rsidRPr="00A862B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РМО классных руководителей</w:t>
            </w:r>
          </w:p>
        </w:tc>
      </w:tr>
      <w:tr w:rsidR="003B03A5" w:rsidRPr="00C64C63" w:rsidTr="00760A02">
        <w:tc>
          <w:tcPr>
            <w:tcW w:w="675" w:type="dxa"/>
          </w:tcPr>
          <w:p w:rsidR="003B03A5" w:rsidRPr="00A862BE" w:rsidRDefault="003B03A5" w:rsidP="0015679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8" w:type="dxa"/>
            <w:vAlign w:val="center"/>
          </w:tcPr>
          <w:p w:rsidR="003B03A5" w:rsidRDefault="003B03A5" w:rsidP="003B03A5">
            <w:pPr>
              <w:spacing w:before="100" w:beforeAutospacing="1" w:after="199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4"/>
                <w:lang w:eastAsia="ru-RU"/>
              </w:rPr>
              <w:t>«Традиции и инновации, как условия эффективной деятельности классных руководителей»</w:t>
            </w:r>
            <w:r w:rsidR="00293929">
              <w:rPr>
                <w:rFonts w:ascii="Times New Roman" w:hAnsi="Times New Roman" w:cs="Times New Roman"/>
                <w:bCs/>
                <w:color w:val="000000"/>
                <w:sz w:val="28"/>
                <w:szCs w:val="24"/>
                <w:lang w:eastAsia="ru-RU"/>
              </w:rPr>
              <w:t xml:space="preserve"> на базе Психологической службы </w:t>
            </w:r>
          </w:p>
        </w:tc>
        <w:tc>
          <w:tcPr>
            <w:tcW w:w="1843" w:type="dxa"/>
            <w:vAlign w:val="center"/>
          </w:tcPr>
          <w:p w:rsidR="003B03A5" w:rsidRPr="00E0472A" w:rsidRDefault="003B03A5" w:rsidP="009B4291">
            <w:pPr>
              <w:spacing w:before="100" w:beforeAutospacing="1" w:after="199"/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  <w:t>Август 2018</w:t>
            </w:r>
          </w:p>
        </w:tc>
        <w:tc>
          <w:tcPr>
            <w:tcW w:w="2410" w:type="dxa"/>
          </w:tcPr>
          <w:p w:rsidR="003B03A5" w:rsidRDefault="003B03A5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293929" w:rsidRDefault="00293929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Егорова Т.И.</w:t>
            </w:r>
          </w:p>
        </w:tc>
      </w:tr>
      <w:tr w:rsidR="00E66C63" w:rsidRPr="00C64C63" w:rsidTr="00760A02">
        <w:tc>
          <w:tcPr>
            <w:tcW w:w="675" w:type="dxa"/>
          </w:tcPr>
          <w:p w:rsidR="00E66C63" w:rsidRPr="00A862BE" w:rsidRDefault="003B03A5" w:rsidP="0015679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78" w:type="dxa"/>
            <w:vAlign w:val="center"/>
          </w:tcPr>
          <w:p w:rsidR="00E66C63" w:rsidRPr="00E0472A" w:rsidRDefault="00E66C63" w:rsidP="0007083B">
            <w:pPr>
              <w:spacing w:before="100" w:beforeAutospacing="1" w:after="199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4"/>
                <w:lang w:eastAsia="ru-RU"/>
              </w:rPr>
              <w:t>«</w:t>
            </w:r>
            <w:r w:rsidR="00386CFC">
              <w:rPr>
                <w:rFonts w:ascii="Times New Roman" w:hAnsi="Times New Roman" w:cs="Times New Roman"/>
                <w:bCs/>
                <w:color w:val="000000"/>
                <w:sz w:val="28"/>
                <w:szCs w:val="24"/>
                <w:lang w:eastAsia="ru-RU"/>
              </w:rPr>
              <w:t xml:space="preserve">О деятельности </w:t>
            </w:r>
            <w:r w:rsidR="00F4519C">
              <w:rPr>
                <w:rFonts w:ascii="Times New Roman" w:hAnsi="Times New Roman" w:cs="Times New Roman"/>
                <w:bCs/>
                <w:color w:val="000000"/>
                <w:sz w:val="28"/>
                <w:szCs w:val="24"/>
                <w:lang w:eastAsia="ru-RU"/>
              </w:rPr>
              <w:t>детских общественных объединений</w:t>
            </w:r>
            <w:r w:rsidR="00F867C4">
              <w:rPr>
                <w:rFonts w:ascii="Times New Roman" w:hAnsi="Times New Roman" w:cs="Times New Roman"/>
                <w:bCs/>
                <w:color w:val="000000"/>
                <w:sz w:val="28"/>
                <w:szCs w:val="24"/>
                <w:lang w:eastAsia="ru-RU"/>
              </w:rPr>
              <w:t xml:space="preserve">, </w:t>
            </w:r>
            <w:r w:rsidR="00F867C4">
              <w:rPr>
                <w:rFonts w:ascii="Times New Roman" w:hAnsi="Times New Roman" w:cs="Times New Roman"/>
                <w:bCs/>
                <w:color w:val="000000"/>
                <w:sz w:val="28"/>
                <w:szCs w:val="24"/>
                <w:lang w:eastAsia="ru-RU"/>
              </w:rPr>
              <w:lastRenderedPageBreak/>
              <w:t>школьного ученического самоуправления»</w:t>
            </w:r>
            <w:r w:rsidR="00F4519C">
              <w:rPr>
                <w:rFonts w:ascii="Times New Roman" w:hAnsi="Times New Roman" w:cs="Times New Roman"/>
                <w:bCs/>
                <w:color w:val="000000"/>
                <w:sz w:val="28"/>
                <w:szCs w:val="24"/>
                <w:lang w:eastAsia="ru-RU"/>
              </w:rPr>
              <w:t xml:space="preserve"> </w:t>
            </w:r>
            <w:r w:rsidR="00293929">
              <w:rPr>
                <w:rFonts w:ascii="Times New Roman" w:hAnsi="Times New Roman" w:cs="Times New Roman"/>
                <w:bCs/>
                <w:color w:val="000000"/>
                <w:sz w:val="28"/>
                <w:szCs w:val="24"/>
                <w:lang w:eastAsia="ru-RU"/>
              </w:rPr>
              <w:t xml:space="preserve">на базе </w:t>
            </w:r>
            <w:r w:rsidR="0007083B">
              <w:rPr>
                <w:rFonts w:ascii="Times New Roman" w:hAnsi="Times New Roman" w:cs="Times New Roman"/>
                <w:bCs/>
                <w:color w:val="000000"/>
                <w:sz w:val="28"/>
                <w:szCs w:val="24"/>
                <w:lang w:eastAsia="ru-RU"/>
              </w:rPr>
              <w:t>ЦВР</w:t>
            </w:r>
          </w:p>
        </w:tc>
        <w:tc>
          <w:tcPr>
            <w:tcW w:w="1843" w:type="dxa"/>
            <w:vAlign w:val="center"/>
          </w:tcPr>
          <w:p w:rsidR="00E66C63" w:rsidRPr="00E0472A" w:rsidRDefault="005D67C6" w:rsidP="009B4291">
            <w:pPr>
              <w:spacing w:before="100" w:beforeAutospacing="1" w:after="199"/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  <w:lastRenderedPageBreak/>
              <w:t xml:space="preserve">Ноябрь </w:t>
            </w:r>
            <w:r w:rsidR="00E66C63"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  <w:t>201</w:t>
            </w:r>
            <w:r w:rsidR="009B4291"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  <w:t>8</w:t>
            </w:r>
          </w:p>
        </w:tc>
        <w:tc>
          <w:tcPr>
            <w:tcW w:w="2410" w:type="dxa"/>
          </w:tcPr>
          <w:p w:rsidR="00BB311E" w:rsidRDefault="00BB311E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E66C63" w:rsidRDefault="00E66C63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  <w:p w:rsidR="00293929" w:rsidRDefault="00293929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66C63" w:rsidRPr="00A862BE" w:rsidRDefault="00E66C63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66C63" w:rsidRPr="00C64C63" w:rsidTr="00760A02">
        <w:tc>
          <w:tcPr>
            <w:tcW w:w="675" w:type="dxa"/>
          </w:tcPr>
          <w:p w:rsidR="00E66C63" w:rsidRPr="00A862BE" w:rsidRDefault="00BB311E" w:rsidP="00B77649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3</w:t>
            </w:r>
          </w:p>
        </w:tc>
        <w:tc>
          <w:tcPr>
            <w:tcW w:w="4678" w:type="dxa"/>
            <w:vAlign w:val="center"/>
          </w:tcPr>
          <w:p w:rsidR="00E66C63" w:rsidRPr="00BB311E" w:rsidRDefault="00BB311E" w:rsidP="0005463B">
            <w:pPr>
              <w:spacing w:before="100" w:beforeAutospacing="1" w:after="199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151515"/>
                <w:sz w:val="28"/>
                <w:szCs w:val="28"/>
              </w:rPr>
              <w:t>«</w:t>
            </w:r>
            <w:r w:rsidRPr="00BB311E">
              <w:rPr>
                <w:rFonts w:ascii="Times New Roman" w:hAnsi="Times New Roman" w:cs="Times New Roman"/>
                <w:color w:val="151515"/>
                <w:sz w:val="28"/>
                <w:szCs w:val="28"/>
              </w:rPr>
              <w:t xml:space="preserve">Особенности </w:t>
            </w:r>
            <w:proofErr w:type="spellStart"/>
            <w:r w:rsidRPr="00BB311E">
              <w:rPr>
                <w:rFonts w:ascii="Times New Roman" w:hAnsi="Times New Roman" w:cs="Times New Roman"/>
                <w:color w:val="151515"/>
                <w:sz w:val="28"/>
                <w:szCs w:val="28"/>
              </w:rPr>
              <w:t>профориентационной</w:t>
            </w:r>
            <w:proofErr w:type="spellEnd"/>
            <w:r w:rsidRPr="00BB311E">
              <w:rPr>
                <w:rFonts w:ascii="Times New Roman" w:hAnsi="Times New Roman" w:cs="Times New Roman"/>
                <w:color w:val="151515"/>
                <w:sz w:val="28"/>
                <w:szCs w:val="28"/>
              </w:rPr>
              <w:t xml:space="preserve"> работы и трудового воспитания в современном образовательном учреждении</w:t>
            </w:r>
            <w:r>
              <w:rPr>
                <w:rFonts w:ascii="Times New Roman" w:hAnsi="Times New Roman" w:cs="Times New Roman"/>
                <w:color w:val="151515"/>
                <w:sz w:val="28"/>
                <w:szCs w:val="28"/>
              </w:rPr>
              <w:t xml:space="preserve">» на базе </w:t>
            </w:r>
            <w:proofErr w:type="spellStart"/>
            <w:r>
              <w:rPr>
                <w:rFonts w:ascii="Times New Roman" w:hAnsi="Times New Roman" w:cs="Times New Roman"/>
                <w:color w:val="151515"/>
                <w:sz w:val="28"/>
                <w:szCs w:val="28"/>
              </w:rPr>
              <w:t>Энтуганской</w:t>
            </w:r>
            <w:proofErr w:type="spellEnd"/>
            <w:r>
              <w:rPr>
                <w:rFonts w:ascii="Times New Roman" w:hAnsi="Times New Roman" w:cs="Times New Roman"/>
                <w:color w:val="151515"/>
                <w:sz w:val="28"/>
                <w:szCs w:val="28"/>
              </w:rPr>
              <w:t xml:space="preserve"> СОШ</w:t>
            </w:r>
          </w:p>
        </w:tc>
        <w:tc>
          <w:tcPr>
            <w:tcW w:w="1843" w:type="dxa"/>
            <w:vAlign w:val="center"/>
          </w:tcPr>
          <w:p w:rsidR="00E66C63" w:rsidRPr="00E0472A" w:rsidRDefault="00A95E8B" w:rsidP="00BB311E">
            <w:pPr>
              <w:spacing w:before="100" w:beforeAutospacing="1" w:after="199"/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  <w:t xml:space="preserve">Февраль </w:t>
            </w:r>
            <w:r w:rsidR="009B4291"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  <w:t>201</w:t>
            </w:r>
            <w:r w:rsidR="00BB311E"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  <w:t>9</w:t>
            </w:r>
          </w:p>
        </w:tc>
        <w:tc>
          <w:tcPr>
            <w:tcW w:w="2410" w:type="dxa"/>
          </w:tcPr>
          <w:p w:rsidR="00E66C63" w:rsidRPr="00A862BE" w:rsidRDefault="00BB311E" w:rsidP="00BB311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</w:tc>
      </w:tr>
      <w:tr w:rsidR="00E66C63" w:rsidRPr="00C64C63" w:rsidTr="00760A02">
        <w:tc>
          <w:tcPr>
            <w:tcW w:w="675" w:type="dxa"/>
          </w:tcPr>
          <w:p w:rsidR="00E66C63" w:rsidRPr="00A862BE" w:rsidRDefault="00BB311E" w:rsidP="00156798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78" w:type="dxa"/>
            <w:vAlign w:val="center"/>
          </w:tcPr>
          <w:p w:rsidR="00E66C63" w:rsidRPr="00C97DF3" w:rsidRDefault="00C97DF3" w:rsidP="00BB520E">
            <w:pPr>
              <w:spacing w:before="100" w:beforeAutospacing="1" w:after="199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7DF3">
              <w:rPr>
                <w:rFonts w:ascii="Times New Roman" w:hAnsi="Times New Roman" w:cs="Times New Roman"/>
                <w:sz w:val="28"/>
                <w:szCs w:val="28"/>
              </w:rPr>
              <w:t>«Расширение сотрудничества семьи, образовательных и иных организаций в совершенствовании содержания и условий воспитания детей»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базе СОШ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агдеева</w:t>
            </w:r>
            <w:proofErr w:type="spellEnd"/>
          </w:p>
        </w:tc>
        <w:tc>
          <w:tcPr>
            <w:tcW w:w="1843" w:type="dxa"/>
            <w:vAlign w:val="center"/>
          </w:tcPr>
          <w:p w:rsidR="0007083B" w:rsidRDefault="00E66C63" w:rsidP="0007083B">
            <w:pPr>
              <w:spacing w:before="100" w:beforeAutospacing="1" w:after="199"/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E0472A"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  <w:t>Апрель</w:t>
            </w:r>
            <w:r w:rsidR="009B4291"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  <w:t xml:space="preserve"> </w:t>
            </w:r>
          </w:p>
          <w:p w:rsidR="00E66C63" w:rsidRPr="00E0472A" w:rsidRDefault="009B4291" w:rsidP="0007083B">
            <w:pPr>
              <w:spacing w:before="100" w:beforeAutospacing="1" w:after="199"/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  <w:t>201</w:t>
            </w:r>
            <w:r w:rsidR="00D70D5D"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  <w:t>9</w:t>
            </w:r>
            <w:r w:rsidR="00BD4924"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  <w:t xml:space="preserve"> г.</w:t>
            </w:r>
          </w:p>
        </w:tc>
        <w:tc>
          <w:tcPr>
            <w:tcW w:w="2410" w:type="dxa"/>
          </w:tcPr>
          <w:p w:rsidR="00E66C63" w:rsidRDefault="00C97DF3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Ярхунова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Р.П.</w:t>
            </w:r>
          </w:p>
          <w:p w:rsidR="00C97DF3" w:rsidRDefault="00C97DF3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97DF3" w:rsidRDefault="00C97DF3" w:rsidP="001567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052A28" w:rsidRDefault="00052A28" w:rsidP="00156798">
      <w:pPr>
        <w:jc w:val="both"/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085"/>
        <w:gridCol w:w="1645"/>
        <w:gridCol w:w="2358"/>
        <w:gridCol w:w="1808"/>
      </w:tblGrid>
      <w:tr w:rsidR="00640675" w:rsidRPr="00A862BE" w:rsidTr="001B5BB2">
        <w:tc>
          <w:tcPr>
            <w:tcW w:w="675" w:type="dxa"/>
          </w:tcPr>
          <w:p w:rsidR="00640675" w:rsidRPr="00A10CEC" w:rsidRDefault="00E0163B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8896" w:type="dxa"/>
            <w:gridSpan w:val="4"/>
          </w:tcPr>
          <w:p w:rsidR="00640675" w:rsidRPr="00A862BE" w:rsidRDefault="00640675" w:rsidP="00633CC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График проведения семинаров с заместителями директоров по воспитательной работе </w:t>
            </w:r>
          </w:p>
        </w:tc>
      </w:tr>
      <w:tr w:rsidR="007B2AC8" w:rsidRPr="00640675" w:rsidTr="007B2AC8">
        <w:tc>
          <w:tcPr>
            <w:tcW w:w="675" w:type="dxa"/>
          </w:tcPr>
          <w:p w:rsidR="007B2AC8" w:rsidRPr="007B2AC8" w:rsidRDefault="007B2AC8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085" w:type="dxa"/>
          </w:tcPr>
          <w:p w:rsidR="007B2AC8" w:rsidRPr="007B2AC8" w:rsidRDefault="007B2AC8" w:rsidP="001B5BB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2AC8">
              <w:rPr>
                <w:rFonts w:ascii="Times New Roman" w:hAnsi="Times New Roman" w:cs="Times New Roman"/>
                <w:b/>
                <w:sz w:val="28"/>
                <w:szCs w:val="28"/>
              </w:rPr>
              <w:t>Тема семинаров</w:t>
            </w:r>
          </w:p>
        </w:tc>
        <w:tc>
          <w:tcPr>
            <w:tcW w:w="1645" w:type="dxa"/>
          </w:tcPr>
          <w:p w:rsidR="007B2AC8" w:rsidRPr="00640675" w:rsidRDefault="007B2AC8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358" w:type="dxa"/>
          </w:tcPr>
          <w:p w:rsidR="007B2AC8" w:rsidRPr="00A862BE" w:rsidRDefault="007B2AC8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Ответственный </w:t>
            </w:r>
          </w:p>
        </w:tc>
        <w:tc>
          <w:tcPr>
            <w:tcW w:w="1808" w:type="dxa"/>
          </w:tcPr>
          <w:p w:rsidR="007B2AC8" w:rsidRPr="00A862BE" w:rsidRDefault="007B2AC8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Место проведения</w:t>
            </w:r>
          </w:p>
        </w:tc>
      </w:tr>
      <w:tr w:rsidR="007B2AC8" w:rsidRPr="00640675" w:rsidTr="007B2AC8">
        <w:tc>
          <w:tcPr>
            <w:tcW w:w="675" w:type="dxa"/>
          </w:tcPr>
          <w:p w:rsidR="007B2AC8" w:rsidRPr="00A862BE" w:rsidRDefault="007B2AC8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085" w:type="dxa"/>
          </w:tcPr>
          <w:p w:rsidR="007B2AC8" w:rsidRPr="00640675" w:rsidRDefault="00BD4924" w:rsidP="00BD49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воспитательной системы в контексте основных направлений Стратегии развития воспитания: достижения, проблемы, перспективы</w:t>
            </w:r>
          </w:p>
        </w:tc>
        <w:tc>
          <w:tcPr>
            <w:tcW w:w="1645" w:type="dxa"/>
          </w:tcPr>
          <w:p w:rsidR="007B2AC8" w:rsidRPr="00640675" w:rsidRDefault="00BD4924" w:rsidP="00BD49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Август 2018 </w:t>
            </w:r>
          </w:p>
        </w:tc>
        <w:tc>
          <w:tcPr>
            <w:tcW w:w="2358" w:type="dxa"/>
          </w:tcPr>
          <w:p w:rsidR="007B2AC8" w:rsidRDefault="0044426D" w:rsidP="009921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Македонская Н.А. </w:t>
            </w:r>
          </w:p>
          <w:p w:rsidR="0044426D" w:rsidRDefault="0044426D" w:rsidP="009921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Ярхунова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Р.П. </w:t>
            </w:r>
          </w:p>
          <w:p w:rsidR="0044426D" w:rsidRPr="00640675" w:rsidRDefault="0044426D" w:rsidP="009921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8" w:type="dxa"/>
          </w:tcPr>
          <w:p w:rsidR="007B2AC8" w:rsidRPr="00640675" w:rsidRDefault="0044426D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СОШ №1</w:t>
            </w:r>
          </w:p>
        </w:tc>
      </w:tr>
      <w:tr w:rsidR="0044426D" w:rsidRPr="00640675" w:rsidTr="007B2AC8">
        <w:tc>
          <w:tcPr>
            <w:tcW w:w="675" w:type="dxa"/>
          </w:tcPr>
          <w:p w:rsidR="0044426D" w:rsidRPr="00BD4924" w:rsidRDefault="0044426D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D49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085" w:type="dxa"/>
          </w:tcPr>
          <w:p w:rsidR="00BD4924" w:rsidRPr="00BD4924" w:rsidRDefault="00BD4924" w:rsidP="008056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4924">
              <w:rPr>
                <w:rFonts w:ascii="Times New Roman" w:hAnsi="Times New Roman" w:cs="Times New Roman"/>
                <w:color w:val="151515"/>
                <w:sz w:val="28"/>
                <w:szCs w:val="28"/>
              </w:rPr>
              <w:t>Практика построения воспитательной деятельности с детьми на основе концепции духовно-нравственного развития и воспитания личности гражданина России</w:t>
            </w:r>
          </w:p>
        </w:tc>
        <w:tc>
          <w:tcPr>
            <w:tcW w:w="1645" w:type="dxa"/>
          </w:tcPr>
          <w:p w:rsidR="0044426D" w:rsidRPr="00BD4924" w:rsidRDefault="00BD4924" w:rsidP="00E64B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924"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  <w:p w:rsidR="00BD4924" w:rsidRPr="00BD4924" w:rsidRDefault="00BD4924" w:rsidP="00E64B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924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2358" w:type="dxa"/>
          </w:tcPr>
          <w:p w:rsidR="00BD4924" w:rsidRPr="00BD4924" w:rsidRDefault="00BD4924" w:rsidP="00BD49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4924">
              <w:rPr>
                <w:rFonts w:ascii="Times New Roman" w:hAnsi="Times New Roman" w:cs="Times New Roman"/>
                <w:sz w:val="28"/>
                <w:szCs w:val="28"/>
              </w:rPr>
              <w:t xml:space="preserve">Македонская Н.А. </w:t>
            </w:r>
          </w:p>
          <w:p w:rsidR="00BD4924" w:rsidRPr="00BD4924" w:rsidRDefault="00BD4924" w:rsidP="00BD49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4924">
              <w:rPr>
                <w:rFonts w:ascii="Times New Roman" w:hAnsi="Times New Roman" w:cs="Times New Roman"/>
                <w:sz w:val="28"/>
                <w:szCs w:val="28"/>
              </w:rPr>
              <w:t>Ярхунова</w:t>
            </w:r>
            <w:proofErr w:type="spellEnd"/>
            <w:r w:rsidRPr="00BD4924">
              <w:rPr>
                <w:rFonts w:ascii="Times New Roman" w:hAnsi="Times New Roman" w:cs="Times New Roman"/>
                <w:sz w:val="28"/>
                <w:szCs w:val="28"/>
              </w:rPr>
              <w:t xml:space="preserve"> Р.П. </w:t>
            </w:r>
          </w:p>
          <w:p w:rsidR="0044426D" w:rsidRPr="00BD4924" w:rsidRDefault="0044426D" w:rsidP="00E64B6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8" w:type="dxa"/>
          </w:tcPr>
          <w:p w:rsidR="0044426D" w:rsidRPr="00640675" w:rsidRDefault="008C5D8F" w:rsidP="00E64B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Рунгинская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</w:t>
            </w:r>
          </w:p>
        </w:tc>
      </w:tr>
      <w:tr w:rsidR="0044426D" w:rsidRPr="00640675" w:rsidTr="007B2AC8">
        <w:tc>
          <w:tcPr>
            <w:tcW w:w="675" w:type="dxa"/>
          </w:tcPr>
          <w:p w:rsidR="0044426D" w:rsidRPr="00C64C63" w:rsidRDefault="00BD4924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085" w:type="dxa"/>
          </w:tcPr>
          <w:p w:rsidR="00EC3A1F" w:rsidRPr="008C5D8F" w:rsidRDefault="008C5D8F" w:rsidP="008056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5D8F">
              <w:rPr>
                <w:rFonts w:ascii="Times New Roman" w:hAnsi="Times New Roman" w:cs="Times New Roman"/>
                <w:color w:val="151515"/>
                <w:sz w:val="28"/>
                <w:szCs w:val="28"/>
              </w:rPr>
              <w:t>Деятельность образовательного учреждения по организации методического сопровождения профессионального роста педагогов-воспитателей</w:t>
            </w:r>
            <w:r w:rsidR="005D67C6">
              <w:rPr>
                <w:rFonts w:ascii="Times New Roman" w:hAnsi="Times New Roman" w:cs="Times New Roman"/>
                <w:color w:val="151515"/>
                <w:sz w:val="28"/>
                <w:szCs w:val="28"/>
              </w:rPr>
              <w:t xml:space="preserve">, классных </w:t>
            </w:r>
            <w:r w:rsidR="005D67C6">
              <w:rPr>
                <w:rFonts w:ascii="Times New Roman" w:hAnsi="Times New Roman" w:cs="Times New Roman"/>
                <w:color w:val="151515"/>
                <w:sz w:val="28"/>
                <w:szCs w:val="28"/>
              </w:rPr>
              <w:lastRenderedPageBreak/>
              <w:t xml:space="preserve">руководителей </w:t>
            </w:r>
          </w:p>
        </w:tc>
        <w:tc>
          <w:tcPr>
            <w:tcW w:w="1645" w:type="dxa"/>
          </w:tcPr>
          <w:p w:rsidR="0044426D" w:rsidRPr="00640675" w:rsidRDefault="005D67C6" w:rsidP="00271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Январь </w:t>
            </w:r>
          </w:p>
        </w:tc>
        <w:tc>
          <w:tcPr>
            <w:tcW w:w="2358" w:type="dxa"/>
          </w:tcPr>
          <w:p w:rsidR="0044426D" w:rsidRDefault="009B4B99" w:rsidP="00271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Македонская Н.А.</w:t>
            </w:r>
          </w:p>
          <w:p w:rsidR="009B4B99" w:rsidRDefault="009B4B99" w:rsidP="00271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Ярхунова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Р.П.</w:t>
            </w:r>
          </w:p>
          <w:p w:rsidR="009B4B99" w:rsidRPr="00640675" w:rsidRDefault="009B4B99" w:rsidP="0027103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8" w:type="dxa"/>
          </w:tcPr>
          <w:p w:rsidR="0044426D" w:rsidRPr="00640675" w:rsidRDefault="008C5D8F" w:rsidP="00271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Адав-Тулумбаевская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</w:t>
            </w:r>
          </w:p>
        </w:tc>
      </w:tr>
      <w:tr w:rsidR="0044426D" w:rsidRPr="00640675" w:rsidTr="007B2AC8">
        <w:tc>
          <w:tcPr>
            <w:tcW w:w="675" w:type="dxa"/>
          </w:tcPr>
          <w:p w:rsidR="0044426D" w:rsidRPr="00C64C63" w:rsidRDefault="0044426D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4C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3085" w:type="dxa"/>
          </w:tcPr>
          <w:p w:rsidR="00BD4924" w:rsidRPr="00640675" w:rsidRDefault="00BD4924" w:rsidP="00EC3A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летнего труда и отдыха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Итоги работы за 2017-2018. Планирование работы на новый учебный год</w:t>
            </w:r>
          </w:p>
        </w:tc>
        <w:tc>
          <w:tcPr>
            <w:tcW w:w="1645" w:type="dxa"/>
          </w:tcPr>
          <w:p w:rsidR="0044426D" w:rsidRPr="00640675" w:rsidRDefault="00BD4924" w:rsidP="001309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58" w:type="dxa"/>
          </w:tcPr>
          <w:p w:rsidR="009B4B99" w:rsidRDefault="009B4B99" w:rsidP="009B4B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Македонская Н.А.</w:t>
            </w:r>
          </w:p>
          <w:p w:rsidR="009B4B99" w:rsidRDefault="009B4B99" w:rsidP="009B4B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Ярхунова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Р.П.</w:t>
            </w:r>
          </w:p>
          <w:p w:rsidR="0044426D" w:rsidRPr="00640675" w:rsidRDefault="0044426D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8" w:type="dxa"/>
          </w:tcPr>
          <w:p w:rsidR="0044426D" w:rsidRPr="00640675" w:rsidRDefault="00BD4924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Гимназия №5</w:t>
            </w:r>
          </w:p>
        </w:tc>
      </w:tr>
      <w:tr w:rsidR="0044426D" w:rsidRPr="00A862BE" w:rsidTr="001B5BB2">
        <w:tc>
          <w:tcPr>
            <w:tcW w:w="675" w:type="dxa"/>
          </w:tcPr>
          <w:p w:rsidR="0044426D" w:rsidRPr="00AC7477" w:rsidRDefault="0044426D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II</w:t>
            </w:r>
          </w:p>
        </w:tc>
        <w:tc>
          <w:tcPr>
            <w:tcW w:w="8896" w:type="dxa"/>
            <w:gridSpan w:val="4"/>
          </w:tcPr>
          <w:p w:rsidR="0044426D" w:rsidRPr="00A862BE" w:rsidRDefault="0044426D" w:rsidP="00783D33">
            <w:pPr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График проведения совещаний заместителей директоров по воспитательной работе </w:t>
            </w:r>
          </w:p>
        </w:tc>
      </w:tr>
      <w:tr w:rsidR="0044426D" w:rsidRPr="00640675" w:rsidTr="00656EB9">
        <w:tc>
          <w:tcPr>
            <w:tcW w:w="675" w:type="dxa"/>
          </w:tcPr>
          <w:p w:rsidR="0044426D" w:rsidRPr="00AC7477" w:rsidRDefault="0044426D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085" w:type="dxa"/>
          </w:tcPr>
          <w:p w:rsidR="0044426D" w:rsidRPr="007B2AC8" w:rsidRDefault="0044426D" w:rsidP="0015679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2AC8">
              <w:rPr>
                <w:rFonts w:ascii="Times New Roman" w:hAnsi="Times New Roman" w:cs="Times New Roman"/>
                <w:b/>
                <w:sz w:val="28"/>
                <w:szCs w:val="28"/>
              </w:rPr>
              <w:t>Тема семинаров</w:t>
            </w:r>
          </w:p>
        </w:tc>
        <w:tc>
          <w:tcPr>
            <w:tcW w:w="1645" w:type="dxa"/>
          </w:tcPr>
          <w:p w:rsidR="0044426D" w:rsidRPr="00640675" w:rsidRDefault="0044426D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358" w:type="dxa"/>
          </w:tcPr>
          <w:p w:rsidR="0044426D" w:rsidRPr="00A862BE" w:rsidRDefault="0044426D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862B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Ответственный </w:t>
            </w:r>
          </w:p>
        </w:tc>
        <w:tc>
          <w:tcPr>
            <w:tcW w:w="1808" w:type="dxa"/>
          </w:tcPr>
          <w:p w:rsidR="0044426D" w:rsidRPr="00A862BE" w:rsidRDefault="0044426D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Место проведения</w:t>
            </w:r>
          </w:p>
        </w:tc>
      </w:tr>
      <w:tr w:rsidR="0044426D" w:rsidRPr="00640675" w:rsidTr="00656EB9">
        <w:tc>
          <w:tcPr>
            <w:tcW w:w="675" w:type="dxa"/>
          </w:tcPr>
          <w:p w:rsidR="0044426D" w:rsidRPr="00A862BE" w:rsidRDefault="0044426D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085" w:type="dxa"/>
          </w:tcPr>
          <w:p w:rsidR="0044426D" w:rsidRPr="00640675" w:rsidRDefault="005D67C6" w:rsidP="008056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 статистической отчетности, </w:t>
            </w:r>
            <w:r w:rsidR="00805674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горячего питания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="0080567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45" w:type="dxa"/>
          </w:tcPr>
          <w:p w:rsidR="0044426D" w:rsidRPr="00640675" w:rsidRDefault="0044426D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58" w:type="dxa"/>
          </w:tcPr>
          <w:p w:rsidR="0044426D" w:rsidRPr="00A862BE" w:rsidRDefault="0044426D" w:rsidP="00656EB9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Македонская </w:t>
            </w:r>
            <w:r>
              <w:rPr>
                <w:rStyle w:val="1"/>
                <w:sz w:val="28"/>
                <w:szCs w:val="28"/>
              </w:rPr>
              <w:t>Н</w:t>
            </w:r>
            <w:r w:rsidRPr="00A862BE">
              <w:rPr>
                <w:rStyle w:val="1"/>
                <w:sz w:val="28"/>
                <w:szCs w:val="28"/>
              </w:rPr>
              <w:t>.А.</w:t>
            </w:r>
          </w:p>
          <w:p w:rsidR="0044426D" w:rsidRPr="00640675" w:rsidRDefault="005D67C6" w:rsidP="00656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Ярхунова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Р.П.</w:t>
            </w:r>
          </w:p>
        </w:tc>
        <w:tc>
          <w:tcPr>
            <w:tcW w:w="1808" w:type="dxa"/>
          </w:tcPr>
          <w:p w:rsidR="0044426D" w:rsidRPr="00640675" w:rsidRDefault="0044426D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Учебный кабинет МКУ «Управление образования БМР»</w:t>
            </w:r>
          </w:p>
        </w:tc>
      </w:tr>
      <w:tr w:rsidR="00E64F7E" w:rsidRPr="00640675" w:rsidTr="00656EB9">
        <w:tc>
          <w:tcPr>
            <w:tcW w:w="675" w:type="dxa"/>
          </w:tcPr>
          <w:p w:rsidR="00E64F7E" w:rsidRDefault="00E64F7E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085" w:type="dxa"/>
          </w:tcPr>
          <w:p w:rsidR="00E64F7E" w:rsidRDefault="00C9454E" w:rsidP="005D67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 органи</w:t>
            </w:r>
            <w:r w:rsidR="00E272F0">
              <w:rPr>
                <w:rFonts w:ascii="Times New Roman" w:hAnsi="Times New Roman" w:cs="Times New Roman"/>
                <w:sz w:val="28"/>
                <w:szCs w:val="28"/>
              </w:rPr>
              <w:t>зации внеурочной деятельности и дополнительного образования</w:t>
            </w:r>
            <w:r w:rsidR="00E31730">
              <w:rPr>
                <w:rFonts w:ascii="Times New Roman" w:hAnsi="Times New Roman" w:cs="Times New Roman"/>
                <w:sz w:val="28"/>
                <w:szCs w:val="28"/>
              </w:rPr>
              <w:t xml:space="preserve"> детей</w:t>
            </w:r>
          </w:p>
        </w:tc>
        <w:tc>
          <w:tcPr>
            <w:tcW w:w="1645" w:type="dxa"/>
          </w:tcPr>
          <w:p w:rsidR="00E64F7E" w:rsidRDefault="005D67C6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2358" w:type="dxa"/>
          </w:tcPr>
          <w:p w:rsidR="00E272F0" w:rsidRPr="00A862BE" w:rsidRDefault="00E272F0" w:rsidP="00E272F0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Македонская </w:t>
            </w:r>
            <w:r>
              <w:rPr>
                <w:rStyle w:val="1"/>
                <w:sz w:val="28"/>
                <w:szCs w:val="28"/>
              </w:rPr>
              <w:t>Н</w:t>
            </w:r>
            <w:r w:rsidRPr="00A862BE">
              <w:rPr>
                <w:rStyle w:val="1"/>
                <w:sz w:val="28"/>
                <w:szCs w:val="28"/>
              </w:rPr>
              <w:t>.А.</w:t>
            </w:r>
          </w:p>
          <w:p w:rsidR="00E64F7E" w:rsidRPr="00A862BE" w:rsidRDefault="00E64F7E" w:rsidP="00656EB9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>
              <w:rPr>
                <w:rStyle w:val="1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sz w:val="28"/>
                <w:szCs w:val="28"/>
              </w:rPr>
              <w:t xml:space="preserve"> Р.П.</w:t>
            </w:r>
          </w:p>
        </w:tc>
        <w:tc>
          <w:tcPr>
            <w:tcW w:w="1808" w:type="dxa"/>
          </w:tcPr>
          <w:p w:rsidR="00E64F7E" w:rsidRDefault="00E64F7E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4F7E">
              <w:rPr>
                <w:rFonts w:ascii="Times New Roman" w:hAnsi="Times New Roman" w:cs="Times New Roman"/>
                <w:sz w:val="28"/>
                <w:szCs w:val="28"/>
              </w:rPr>
              <w:t>Учебный кабинет МКУ «Управление образования БМР»</w:t>
            </w:r>
          </w:p>
        </w:tc>
      </w:tr>
      <w:tr w:rsidR="0044426D" w:rsidRPr="00640675" w:rsidTr="00656EB9">
        <w:tc>
          <w:tcPr>
            <w:tcW w:w="675" w:type="dxa"/>
          </w:tcPr>
          <w:p w:rsidR="0044426D" w:rsidRPr="00A862BE" w:rsidRDefault="00E64F7E" w:rsidP="00E64F7E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085" w:type="dxa"/>
          </w:tcPr>
          <w:p w:rsidR="0044426D" w:rsidRPr="00656EB9" w:rsidRDefault="009B4291" w:rsidP="00E317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31730">
              <w:rPr>
                <w:rFonts w:ascii="Times New Roman" w:hAnsi="Times New Roman" w:cs="Times New Roman"/>
                <w:sz w:val="28"/>
                <w:szCs w:val="28"/>
              </w:rPr>
              <w:t xml:space="preserve">Об организации осеннего отдыха детей, о совершенствовании воспитательной работы по профилактике правонарушений  </w:t>
            </w:r>
          </w:p>
        </w:tc>
        <w:tc>
          <w:tcPr>
            <w:tcW w:w="1645" w:type="dxa"/>
          </w:tcPr>
          <w:p w:rsidR="0044426D" w:rsidRPr="00640675" w:rsidRDefault="00E31730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2358" w:type="dxa"/>
          </w:tcPr>
          <w:p w:rsidR="0044426D" w:rsidRPr="00A862BE" w:rsidRDefault="0044426D" w:rsidP="001B5BB2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Македонская </w:t>
            </w:r>
            <w:r>
              <w:rPr>
                <w:rStyle w:val="1"/>
                <w:sz w:val="28"/>
                <w:szCs w:val="28"/>
              </w:rPr>
              <w:t>Н</w:t>
            </w:r>
            <w:r w:rsidRPr="00A862BE">
              <w:rPr>
                <w:rStyle w:val="1"/>
                <w:sz w:val="28"/>
                <w:szCs w:val="28"/>
              </w:rPr>
              <w:t>.А.</w:t>
            </w:r>
          </w:p>
          <w:p w:rsidR="0044426D" w:rsidRPr="00640675" w:rsidRDefault="0044426D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</w:tc>
        <w:tc>
          <w:tcPr>
            <w:tcW w:w="1808" w:type="dxa"/>
          </w:tcPr>
          <w:p w:rsidR="0044426D" w:rsidRPr="00640675" w:rsidRDefault="0044426D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Учебный кабинет МКУ «Управление образования БМР»</w:t>
            </w:r>
          </w:p>
        </w:tc>
      </w:tr>
      <w:tr w:rsidR="00675B2E" w:rsidRPr="00640675" w:rsidTr="00656EB9">
        <w:tc>
          <w:tcPr>
            <w:tcW w:w="675" w:type="dxa"/>
          </w:tcPr>
          <w:p w:rsidR="00675B2E" w:rsidRDefault="00675B2E" w:rsidP="00E64F7E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085" w:type="dxa"/>
          </w:tcPr>
          <w:p w:rsidR="00675B2E" w:rsidRDefault="00675B2E" w:rsidP="004F20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 </w:t>
            </w:r>
            <w:r w:rsidR="004F202E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подготовке и проведении муниципального этапа республиканского детского художественного фестиваля народного творчества «Без </w:t>
            </w:r>
            <w:proofErr w:type="spellStart"/>
            <w:r w:rsidR="004F202E">
              <w:rPr>
                <w:rFonts w:ascii="Times New Roman" w:hAnsi="Times New Roman" w:cs="Times New Roman"/>
                <w:sz w:val="28"/>
                <w:szCs w:val="28"/>
              </w:rPr>
              <w:t>бергэ</w:t>
            </w:r>
            <w:proofErr w:type="spellEnd"/>
            <w:r w:rsidR="004F202E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1645" w:type="dxa"/>
          </w:tcPr>
          <w:p w:rsidR="00675B2E" w:rsidRDefault="00EC3A1F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358" w:type="dxa"/>
          </w:tcPr>
          <w:p w:rsidR="00EC3A1F" w:rsidRPr="00A862BE" w:rsidRDefault="00EC3A1F" w:rsidP="00EC3A1F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Македонская </w:t>
            </w:r>
            <w:r>
              <w:rPr>
                <w:rStyle w:val="1"/>
                <w:sz w:val="28"/>
                <w:szCs w:val="28"/>
              </w:rPr>
              <w:t>Н</w:t>
            </w:r>
            <w:r w:rsidRPr="00A862BE">
              <w:rPr>
                <w:rStyle w:val="1"/>
                <w:sz w:val="28"/>
                <w:szCs w:val="28"/>
              </w:rPr>
              <w:t>.А.</w:t>
            </w:r>
          </w:p>
          <w:p w:rsidR="00675B2E" w:rsidRPr="00A862BE" w:rsidRDefault="00EC3A1F" w:rsidP="00EC3A1F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</w:tc>
        <w:tc>
          <w:tcPr>
            <w:tcW w:w="1808" w:type="dxa"/>
          </w:tcPr>
          <w:p w:rsidR="00675B2E" w:rsidRDefault="00EC3A1F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Учебный кабинет МКУ «Управление образования БМР»</w:t>
            </w:r>
          </w:p>
        </w:tc>
      </w:tr>
      <w:tr w:rsidR="0044426D" w:rsidRPr="00640675" w:rsidTr="00656EB9">
        <w:tc>
          <w:tcPr>
            <w:tcW w:w="675" w:type="dxa"/>
          </w:tcPr>
          <w:p w:rsidR="0044426D" w:rsidRPr="00A862BE" w:rsidRDefault="00675B2E" w:rsidP="001B5B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085" w:type="dxa"/>
          </w:tcPr>
          <w:p w:rsidR="0044426D" w:rsidRPr="00640675" w:rsidRDefault="00675B2E" w:rsidP="001567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работы летних оздоровительных лагерей</w:t>
            </w:r>
          </w:p>
        </w:tc>
        <w:tc>
          <w:tcPr>
            <w:tcW w:w="1645" w:type="dxa"/>
          </w:tcPr>
          <w:p w:rsidR="0044426D" w:rsidRPr="00640675" w:rsidRDefault="00E64F7E" w:rsidP="00675B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75B2E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358" w:type="dxa"/>
          </w:tcPr>
          <w:p w:rsidR="0044426D" w:rsidRPr="00A862BE" w:rsidRDefault="0044426D" w:rsidP="00656EB9">
            <w:pPr>
              <w:pStyle w:val="3"/>
              <w:shd w:val="clear" w:color="auto" w:fill="auto"/>
              <w:spacing w:line="220" w:lineRule="exact"/>
              <w:rPr>
                <w:rStyle w:val="1"/>
                <w:sz w:val="28"/>
                <w:szCs w:val="28"/>
              </w:rPr>
            </w:pPr>
            <w:r w:rsidRPr="00A862BE">
              <w:rPr>
                <w:rStyle w:val="1"/>
                <w:sz w:val="28"/>
                <w:szCs w:val="28"/>
              </w:rPr>
              <w:t xml:space="preserve">Македонская </w:t>
            </w:r>
            <w:r>
              <w:rPr>
                <w:rStyle w:val="1"/>
                <w:sz w:val="28"/>
                <w:szCs w:val="28"/>
              </w:rPr>
              <w:t>Н</w:t>
            </w:r>
            <w:r w:rsidRPr="00A862BE">
              <w:rPr>
                <w:rStyle w:val="1"/>
                <w:sz w:val="28"/>
                <w:szCs w:val="28"/>
              </w:rPr>
              <w:t>.А.</w:t>
            </w:r>
          </w:p>
          <w:p w:rsidR="0044426D" w:rsidRDefault="0044426D" w:rsidP="00656EB9">
            <w:pPr>
              <w:rPr>
                <w:rStyle w:val="1"/>
                <w:rFonts w:eastAsiaTheme="minorHAnsi"/>
                <w:sz w:val="28"/>
                <w:szCs w:val="28"/>
              </w:rPr>
            </w:pPr>
            <w:proofErr w:type="spellStart"/>
            <w:r>
              <w:rPr>
                <w:rStyle w:val="1"/>
                <w:rFonts w:eastAsiaTheme="minorHAnsi"/>
                <w:sz w:val="28"/>
                <w:szCs w:val="28"/>
              </w:rPr>
              <w:t>Ярхунова</w:t>
            </w:r>
            <w:proofErr w:type="spellEnd"/>
            <w:r>
              <w:rPr>
                <w:rStyle w:val="1"/>
                <w:rFonts w:eastAsiaTheme="minorHAnsi"/>
                <w:sz w:val="28"/>
                <w:szCs w:val="28"/>
              </w:rPr>
              <w:t xml:space="preserve"> Р.П.</w:t>
            </w:r>
          </w:p>
          <w:p w:rsidR="0044426D" w:rsidRDefault="0044426D" w:rsidP="00656EB9">
            <w:pPr>
              <w:rPr>
                <w:rStyle w:val="1"/>
                <w:rFonts w:eastAsiaTheme="minorHAnsi"/>
                <w:sz w:val="28"/>
                <w:szCs w:val="28"/>
              </w:rPr>
            </w:pPr>
            <w:r>
              <w:rPr>
                <w:rStyle w:val="1"/>
                <w:rFonts w:eastAsiaTheme="minorHAnsi"/>
                <w:sz w:val="28"/>
                <w:szCs w:val="28"/>
              </w:rPr>
              <w:t>Сафин Э.Н.</w:t>
            </w:r>
          </w:p>
          <w:p w:rsidR="00E64F7E" w:rsidRPr="00640675" w:rsidRDefault="00E64F7E" w:rsidP="00656E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8" w:type="dxa"/>
          </w:tcPr>
          <w:p w:rsidR="0044426D" w:rsidRPr="00640675" w:rsidRDefault="0044426D" w:rsidP="001B5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Учебный кабинет МКУ «Управление образования БМР»</w:t>
            </w:r>
          </w:p>
        </w:tc>
      </w:tr>
    </w:tbl>
    <w:p w:rsidR="00992195" w:rsidRPr="00B77649" w:rsidRDefault="00992195" w:rsidP="00805674"/>
    <w:sectPr w:rsidR="00992195" w:rsidRPr="00B77649" w:rsidSect="00926944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12F"/>
    <w:rsid w:val="000207A3"/>
    <w:rsid w:val="00052A28"/>
    <w:rsid w:val="0007083B"/>
    <w:rsid w:val="000D1252"/>
    <w:rsid w:val="001309BB"/>
    <w:rsid w:val="00156798"/>
    <w:rsid w:val="001800A4"/>
    <w:rsid w:val="001868E8"/>
    <w:rsid w:val="001F572B"/>
    <w:rsid w:val="00203EF3"/>
    <w:rsid w:val="002149BC"/>
    <w:rsid w:val="00293929"/>
    <w:rsid w:val="002B25CB"/>
    <w:rsid w:val="00386CFC"/>
    <w:rsid w:val="0039526A"/>
    <w:rsid w:val="003A4CFC"/>
    <w:rsid w:val="003B03A5"/>
    <w:rsid w:val="003B6E99"/>
    <w:rsid w:val="003D0839"/>
    <w:rsid w:val="00402F01"/>
    <w:rsid w:val="00433089"/>
    <w:rsid w:val="0044426D"/>
    <w:rsid w:val="00482C54"/>
    <w:rsid w:val="00490196"/>
    <w:rsid w:val="004A5893"/>
    <w:rsid w:val="004B49C4"/>
    <w:rsid w:val="004D522F"/>
    <w:rsid w:val="004F202E"/>
    <w:rsid w:val="00515B00"/>
    <w:rsid w:val="005610FA"/>
    <w:rsid w:val="00576B40"/>
    <w:rsid w:val="005821A2"/>
    <w:rsid w:val="005A11A5"/>
    <w:rsid w:val="005A2993"/>
    <w:rsid w:val="005B29C3"/>
    <w:rsid w:val="005D67C6"/>
    <w:rsid w:val="005E6230"/>
    <w:rsid w:val="006056A3"/>
    <w:rsid w:val="006301B8"/>
    <w:rsid w:val="00633CC2"/>
    <w:rsid w:val="00637DF9"/>
    <w:rsid w:val="00640675"/>
    <w:rsid w:val="006501AA"/>
    <w:rsid w:val="00656EB9"/>
    <w:rsid w:val="00675B2E"/>
    <w:rsid w:val="00691DB7"/>
    <w:rsid w:val="006B5E1F"/>
    <w:rsid w:val="006C0860"/>
    <w:rsid w:val="00755EC1"/>
    <w:rsid w:val="00756DE3"/>
    <w:rsid w:val="00783D33"/>
    <w:rsid w:val="007B2AC8"/>
    <w:rsid w:val="00805674"/>
    <w:rsid w:val="008111EA"/>
    <w:rsid w:val="00842E25"/>
    <w:rsid w:val="00851AB3"/>
    <w:rsid w:val="00857D65"/>
    <w:rsid w:val="00865B61"/>
    <w:rsid w:val="008B63AC"/>
    <w:rsid w:val="008B7747"/>
    <w:rsid w:val="008C5D8F"/>
    <w:rsid w:val="008D22A8"/>
    <w:rsid w:val="008F3307"/>
    <w:rsid w:val="00921577"/>
    <w:rsid w:val="0092286F"/>
    <w:rsid w:val="00926944"/>
    <w:rsid w:val="00971A35"/>
    <w:rsid w:val="00982898"/>
    <w:rsid w:val="00992195"/>
    <w:rsid w:val="00992546"/>
    <w:rsid w:val="009B4291"/>
    <w:rsid w:val="009B4B99"/>
    <w:rsid w:val="00A02B8E"/>
    <w:rsid w:val="00A10CEC"/>
    <w:rsid w:val="00A36FE6"/>
    <w:rsid w:val="00A862BE"/>
    <w:rsid w:val="00A95E8B"/>
    <w:rsid w:val="00AC7477"/>
    <w:rsid w:val="00AE6D55"/>
    <w:rsid w:val="00B750FC"/>
    <w:rsid w:val="00B77649"/>
    <w:rsid w:val="00B932A2"/>
    <w:rsid w:val="00BB311E"/>
    <w:rsid w:val="00BB520E"/>
    <w:rsid w:val="00BC2D05"/>
    <w:rsid w:val="00BD4924"/>
    <w:rsid w:val="00BD75F1"/>
    <w:rsid w:val="00C03601"/>
    <w:rsid w:val="00C5761E"/>
    <w:rsid w:val="00C64C63"/>
    <w:rsid w:val="00C9454E"/>
    <w:rsid w:val="00C97DF3"/>
    <w:rsid w:val="00D70D5D"/>
    <w:rsid w:val="00D93EC6"/>
    <w:rsid w:val="00D94955"/>
    <w:rsid w:val="00DB367C"/>
    <w:rsid w:val="00DE0172"/>
    <w:rsid w:val="00E0163B"/>
    <w:rsid w:val="00E0472A"/>
    <w:rsid w:val="00E272F0"/>
    <w:rsid w:val="00E31730"/>
    <w:rsid w:val="00E53AEE"/>
    <w:rsid w:val="00E56928"/>
    <w:rsid w:val="00E63AA0"/>
    <w:rsid w:val="00E64F7E"/>
    <w:rsid w:val="00E66C63"/>
    <w:rsid w:val="00EC3A1F"/>
    <w:rsid w:val="00ED6AB7"/>
    <w:rsid w:val="00F1012F"/>
    <w:rsid w:val="00F4519C"/>
    <w:rsid w:val="00F867C4"/>
    <w:rsid w:val="00FA0B13"/>
    <w:rsid w:val="00FB2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2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4C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3"/>
    <w:rsid w:val="00C64C6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4"/>
    <w:rsid w:val="00C64C63"/>
    <w:pPr>
      <w:widowControl w:val="0"/>
      <w:shd w:val="clear" w:color="auto" w:fill="FFFFFF"/>
      <w:spacing w:after="0" w:line="432" w:lineRule="exact"/>
    </w:pPr>
    <w:rPr>
      <w:rFonts w:ascii="Times New Roman" w:eastAsia="Times New Roman" w:hAnsi="Times New Roman" w:cs="Times New Roman"/>
    </w:rPr>
  </w:style>
  <w:style w:type="character" w:customStyle="1" w:styleId="1">
    <w:name w:val="Основной текст1"/>
    <w:basedOn w:val="a4"/>
    <w:rsid w:val="00C64C63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styleId="a5">
    <w:name w:val="No Spacing"/>
    <w:uiPriority w:val="1"/>
    <w:qFormat/>
    <w:rsid w:val="001800A4"/>
    <w:pPr>
      <w:spacing w:after="0" w:line="240" w:lineRule="auto"/>
    </w:pPr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B42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B42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2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4C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3"/>
    <w:rsid w:val="00C64C6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4"/>
    <w:rsid w:val="00C64C63"/>
    <w:pPr>
      <w:widowControl w:val="0"/>
      <w:shd w:val="clear" w:color="auto" w:fill="FFFFFF"/>
      <w:spacing w:after="0" w:line="432" w:lineRule="exact"/>
    </w:pPr>
    <w:rPr>
      <w:rFonts w:ascii="Times New Roman" w:eastAsia="Times New Roman" w:hAnsi="Times New Roman" w:cs="Times New Roman"/>
    </w:rPr>
  </w:style>
  <w:style w:type="character" w:customStyle="1" w:styleId="1">
    <w:name w:val="Основной текст1"/>
    <w:basedOn w:val="a4"/>
    <w:rsid w:val="00C64C63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styleId="a5">
    <w:name w:val="No Spacing"/>
    <w:uiPriority w:val="1"/>
    <w:qFormat/>
    <w:rsid w:val="001800A4"/>
    <w:pPr>
      <w:spacing w:after="0" w:line="240" w:lineRule="auto"/>
    </w:pPr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B42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B42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E009E4-D45C-4B93-B7F4-5784E2F50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1157</TotalTime>
  <Pages>6</Pages>
  <Words>1333</Words>
  <Characters>7599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89</cp:revision>
  <cp:lastPrinted>2018-03-19T07:20:00Z</cp:lastPrinted>
  <dcterms:created xsi:type="dcterms:W3CDTF">2016-09-10T06:20:00Z</dcterms:created>
  <dcterms:modified xsi:type="dcterms:W3CDTF">2019-09-06T06:34:00Z</dcterms:modified>
</cp:coreProperties>
</file>